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E79E5" w14:textId="77777777" w:rsidR="00F66DCD" w:rsidRPr="00CC1DE7" w:rsidRDefault="00670572" w:rsidP="00C47CCA">
      <w:pPr>
        <w:jc w:val="center"/>
        <w:rPr>
          <w:lang w:val="en-IE"/>
        </w:rPr>
      </w:pPr>
      <w:r w:rsidRPr="00CC1DE7">
        <w:rPr>
          <w:lang w:val="en-IE"/>
        </w:rPr>
        <w:t xml:space="preserve"> </w:t>
      </w:r>
    </w:p>
    <w:p w14:paraId="48274319" w14:textId="77777777" w:rsidR="007E5A26" w:rsidRPr="00CC1DE7" w:rsidRDefault="00575A3A" w:rsidP="00C47CCA">
      <w:pPr>
        <w:jc w:val="center"/>
        <w:rPr>
          <w:rFonts w:ascii="Times New Roman" w:hAnsi="Times New Roman"/>
          <w:b/>
          <w:sz w:val="20"/>
          <w:szCs w:val="20"/>
          <w:lang w:val="en-IE"/>
        </w:rPr>
      </w:pPr>
      <w:r>
        <w:rPr>
          <w:noProof/>
          <w:lang w:val="en-IE" w:eastAsia="en-IE"/>
        </w:rPr>
        <w:drawing>
          <wp:inline distT="0" distB="0" distL="0" distR="0" wp14:anchorId="19AB54FD" wp14:editId="5CE839E3">
            <wp:extent cx="4267200" cy="1809750"/>
            <wp:effectExtent l="19050" t="0" r="0" b="0"/>
            <wp:docPr id="1" name="Picture 1" descr="Donegal Co Co Logo landscape compres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negal Co Co Logo landscape compress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45E821" w14:textId="77777777" w:rsidR="00C47CCA" w:rsidRPr="00CC1DE7" w:rsidRDefault="004C442D" w:rsidP="00D85BAB">
      <w:pPr>
        <w:ind w:left="84"/>
        <w:rPr>
          <w:rFonts w:ascii="Times New Roman" w:hAnsi="Times New Roman"/>
          <w:b/>
          <w:sz w:val="32"/>
          <w:u w:val="single"/>
          <w:lang w:val="en-IE"/>
        </w:rPr>
      </w:pPr>
      <w:r w:rsidRPr="00CC1DE7">
        <w:rPr>
          <w:rFonts w:ascii="Times New Roman" w:hAnsi="Times New Roman"/>
          <w:b/>
          <w:sz w:val="32"/>
          <w:u w:val="single"/>
          <w:lang w:val="en-IE"/>
        </w:rPr>
        <w:t>Treoirlínte chun Foirm Chuir</w:t>
      </w:r>
      <w:r w:rsidR="00CC1DE7" w:rsidRPr="00CC1DE7">
        <w:rPr>
          <w:rFonts w:ascii="Times New Roman" w:hAnsi="Times New Roman"/>
          <w:b/>
          <w:sz w:val="32"/>
          <w:u w:val="single"/>
          <w:lang w:val="en-IE"/>
        </w:rPr>
        <w:t>i</w:t>
      </w:r>
      <w:r w:rsidRPr="00CC1DE7">
        <w:rPr>
          <w:rFonts w:ascii="Times New Roman" w:hAnsi="Times New Roman"/>
          <w:b/>
          <w:sz w:val="32"/>
          <w:u w:val="single"/>
          <w:lang w:val="en-IE"/>
        </w:rPr>
        <w:t xml:space="preserve">dh </w:t>
      </w:r>
      <w:r w:rsidR="00C01343">
        <w:rPr>
          <w:rFonts w:ascii="Times New Roman" w:hAnsi="Times New Roman"/>
          <w:b/>
          <w:sz w:val="32"/>
          <w:u w:val="single"/>
          <w:lang w:val="en-IE"/>
        </w:rPr>
        <w:t xml:space="preserve">ar </w:t>
      </w:r>
      <w:r w:rsidR="002D14CB" w:rsidRPr="00CC1DE7">
        <w:rPr>
          <w:rFonts w:ascii="Times New Roman" w:hAnsi="Times New Roman"/>
          <w:b/>
          <w:sz w:val="32"/>
          <w:u w:val="single"/>
          <w:lang w:val="en-IE"/>
        </w:rPr>
        <w:t>G</w:t>
      </w:r>
      <w:r w:rsidR="00CC1DE7" w:rsidRPr="00CC1DE7">
        <w:rPr>
          <w:rFonts w:ascii="Times New Roman" w:hAnsi="Times New Roman"/>
          <w:b/>
          <w:sz w:val="32"/>
          <w:u w:val="single"/>
          <w:lang w:val="en-IE"/>
        </w:rPr>
        <w:t>h</w:t>
      </w:r>
      <w:r w:rsidR="002D14CB" w:rsidRPr="00CC1DE7">
        <w:rPr>
          <w:rFonts w:ascii="Times New Roman" w:hAnsi="Times New Roman"/>
          <w:b/>
          <w:sz w:val="32"/>
          <w:u w:val="single"/>
          <w:lang w:val="en-IE"/>
        </w:rPr>
        <w:t>rinnfhiosr</w:t>
      </w:r>
      <w:r w:rsidR="00CC1DE7" w:rsidRPr="00CC1DE7">
        <w:rPr>
          <w:rFonts w:ascii="Times New Roman" w:hAnsi="Times New Roman"/>
          <w:b/>
          <w:sz w:val="32"/>
          <w:u w:val="single"/>
          <w:lang w:val="en-IE"/>
        </w:rPr>
        <w:t>úchán an Gharda Síochána</w:t>
      </w:r>
      <w:r w:rsidRPr="00CC1DE7">
        <w:rPr>
          <w:rFonts w:ascii="Times New Roman" w:hAnsi="Times New Roman"/>
          <w:b/>
          <w:sz w:val="32"/>
          <w:u w:val="single"/>
          <w:lang w:val="en-IE"/>
        </w:rPr>
        <w:t xml:space="preserve"> (NVB 1) a chomhlánú</w:t>
      </w:r>
      <w:r w:rsidR="00A4077A" w:rsidRPr="00CC1DE7">
        <w:rPr>
          <w:rFonts w:ascii="Times New Roman" w:hAnsi="Times New Roman"/>
          <w:b/>
          <w:sz w:val="32"/>
          <w:u w:val="single"/>
          <w:lang w:val="en-IE"/>
        </w:rPr>
        <w:t xml:space="preserve"> </w:t>
      </w:r>
    </w:p>
    <w:p w14:paraId="05E70FDC" w14:textId="77777777" w:rsidR="00C47CCA" w:rsidRPr="00CC1DE7" w:rsidRDefault="004C442D" w:rsidP="00D85BAB">
      <w:pPr>
        <w:ind w:left="84"/>
        <w:rPr>
          <w:rFonts w:ascii="Times New Roman" w:hAnsi="Times New Roman"/>
          <w:sz w:val="24"/>
          <w:lang w:val="en-IE"/>
        </w:rPr>
      </w:pPr>
      <w:r w:rsidRPr="00CC1DE7">
        <w:rPr>
          <w:rFonts w:ascii="Times New Roman" w:hAnsi="Times New Roman"/>
          <w:sz w:val="24"/>
          <w:lang w:val="en-IE"/>
        </w:rPr>
        <w:t>Léigh na treoirlínte seo a leanas sula gcomhlánaítear an fhoirm seo.</w:t>
      </w:r>
    </w:p>
    <w:tbl>
      <w:tblPr>
        <w:tblW w:w="8748" w:type="dxa"/>
        <w:tblLook w:val="01E0" w:firstRow="1" w:lastRow="1" w:firstColumn="1" w:lastColumn="1" w:noHBand="0" w:noVBand="0"/>
      </w:tblPr>
      <w:tblGrid>
        <w:gridCol w:w="8748"/>
      </w:tblGrid>
      <w:tr w:rsidR="00C406D8" w:rsidRPr="00CC1DE7" w14:paraId="2C7EB620" w14:textId="77777777" w:rsidTr="009511EA">
        <w:tc>
          <w:tcPr>
            <w:tcW w:w="8748" w:type="dxa"/>
          </w:tcPr>
          <w:p w14:paraId="0C58248C" w14:textId="77777777" w:rsidR="00C406D8" w:rsidRPr="00CC1DE7" w:rsidRDefault="004C442D" w:rsidP="009511EA">
            <w:pPr>
              <w:spacing w:after="120" w:line="240" w:lineRule="auto"/>
              <w:ind w:left="72"/>
              <w:rPr>
                <w:rFonts w:ascii="Times New Roman" w:hAnsi="Times New Roman"/>
                <w:lang w:val="en-IE"/>
              </w:rPr>
            </w:pPr>
            <w:r w:rsidRPr="00CC1DE7">
              <w:rPr>
                <w:rFonts w:ascii="Times New Roman" w:hAnsi="Times New Roman"/>
                <w:b/>
                <w:u w:val="single"/>
                <w:lang w:val="en-IE"/>
              </w:rPr>
              <w:t>Ilghnéitheach</w:t>
            </w:r>
          </w:p>
        </w:tc>
      </w:tr>
      <w:tr w:rsidR="004C442D" w:rsidRPr="00CC1DE7" w14:paraId="50293438" w14:textId="77777777" w:rsidTr="009511EA">
        <w:tc>
          <w:tcPr>
            <w:tcW w:w="8748" w:type="dxa"/>
          </w:tcPr>
          <w:p w14:paraId="141DA3FF" w14:textId="77777777" w:rsidR="004C442D" w:rsidRPr="00CC1DE7" w:rsidRDefault="00670572" w:rsidP="004C442D">
            <w:pPr>
              <w:spacing w:after="120" w:line="240" w:lineRule="auto"/>
              <w:ind w:left="72"/>
              <w:rPr>
                <w:rFonts w:ascii="Times New Roman" w:hAnsi="Times New Roman"/>
                <w:lang w:val="en-IE"/>
              </w:rPr>
            </w:pPr>
            <w:r w:rsidRPr="00CC1DE7">
              <w:rPr>
                <w:lang w:val="en-IE"/>
              </w:rPr>
              <w:t>Is gá</w:t>
            </w:r>
            <w:r w:rsidR="004C442D" w:rsidRPr="00CC1DE7">
              <w:rPr>
                <w:lang w:val="en-IE"/>
              </w:rPr>
              <w:t xml:space="preserve"> an Fhoirm a chomhlánú ina hiomláine ag baint úsáid as </w:t>
            </w:r>
            <w:r w:rsidR="004C442D" w:rsidRPr="00CC1DE7">
              <w:rPr>
                <w:b/>
                <w:lang w:val="en-IE"/>
              </w:rPr>
              <w:t>BLOCLITREACHA</w:t>
            </w:r>
            <w:r w:rsidR="004C442D" w:rsidRPr="00CC1DE7">
              <w:rPr>
                <w:lang w:val="en-IE"/>
              </w:rPr>
              <w:t xml:space="preserve"> agus caithfidh an scríbhneoireacht a bheith soiléir agus inléite.</w:t>
            </w:r>
          </w:p>
        </w:tc>
      </w:tr>
      <w:tr w:rsidR="004C442D" w:rsidRPr="00CC1DE7" w14:paraId="41586FC3" w14:textId="77777777" w:rsidTr="009511EA">
        <w:tc>
          <w:tcPr>
            <w:tcW w:w="8748" w:type="dxa"/>
          </w:tcPr>
          <w:p w14:paraId="57C5263A" w14:textId="77777777" w:rsidR="004C442D" w:rsidRPr="00CC1DE7" w:rsidRDefault="004C442D" w:rsidP="004C442D">
            <w:pPr>
              <w:spacing w:after="120" w:line="240" w:lineRule="auto"/>
              <w:ind w:left="72"/>
              <w:rPr>
                <w:rFonts w:ascii="Times New Roman" w:hAnsi="Times New Roman"/>
                <w:lang w:val="en-IE"/>
              </w:rPr>
            </w:pPr>
            <w:r w:rsidRPr="00CC1DE7">
              <w:rPr>
                <w:lang w:val="en-IE"/>
              </w:rPr>
              <w:t>Ba chóir go gcomhlánófaí an Fhoirm le peann gránbhiorach.</w:t>
            </w:r>
          </w:p>
        </w:tc>
      </w:tr>
      <w:tr w:rsidR="004C442D" w:rsidRPr="00CC1DE7" w14:paraId="22918978" w14:textId="77777777" w:rsidTr="009511EA">
        <w:tc>
          <w:tcPr>
            <w:tcW w:w="8748" w:type="dxa"/>
          </w:tcPr>
          <w:p w14:paraId="78C46CDE" w14:textId="77777777" w:rsidR="004C442D" w:rsidRPr="00CC1DE7" w:rsidRDefault="004C442D" w:rsidP="004C442D">
            <w:pPr>
              <w:spacing w:after="120" w:line="240" w:lineRule="auto"/>
              <w:ind w:left="72"/>
              <w:rPr>
                <w:rFonts w:ascii="Times New Roman" w:hAnsi="Times New Roman"/>
                <w:lang w:val="en-IE"/>
              </w:rPr>
            </w:pPr>
            <w:r w:rsidRPr="00CC1DE7">
              <w:rPr>
                <w:lang w:val="en-IE"/>
              </w:rPr>
              <w:t>Ní ghlacfar le fótachóipeanna.</w:t>
            </w:r>
          </w:p>
        </w:tc>
      </w:tr>
      <w:tr w:rsidR="005839C1" w:rsidRPr="00CC1DE7" w14:paraId="5480FB34" w14:textId="77777777" w:rsidTr="009511EA">
        <w:tc>
          <w:tcPr>
            <w:tcW w:w="8748" w:type="dxa"/>
          </w:tcPr>
          <w:p w14:paraId="44538E25" w14:textId="77777777" w:rsidR="005839C1" w:rsidRPr="00CC1DE7" w:rsidRDefault="004C442D" w:rsidP="009511EA">
            <w:pPr>
              <w:spacing w:after="120" w:line="240" w:lineRule="auto"/>
              <w:ind w:left="72"/>
              <w:rPr>
                <w:rFonts w:ascii="Times New Roman" w:hAnsi="Times New Roman"/>
                <w:b/>
                <w:sz w:val="24"/>
                <w:szCs w:val="24"/>
                <w:u w:val="single"/>
                <w:lang w:val="en-IE"/>
              </w:rPr>
            </w:pPr>
            <w:r w:rsidRPr="00CC1DE7">
              <w:rPr>
                <w:rFonts w:ascii="Times New Roman" w:hAnsi="Times New Roman"/>
                <w:b/>
                <w:sz w:val="24"/>
                <w:szCs w:val="24"/>
                <w:u w:val="single"/>
                <w:lang w:val="en-IE"/>
              </w:rPr>
              <w:t xml:space="preserve">Caithfidh gach iarratasóir cáipéisí a sholáthar chun a </w:t>
            </w:r>
            <w:r w:rsidR="00670572" w:rsidRPr="00CC1DE7">
              <w:rPr>
                <w:rFonts w:ascii="Times New Roman" w:hAnsi="Times New Roman"/>
                <w:b/>
                <w:sz w:val="24"/>
                <w:szCs w:val="24"/>
                <w:u w:val="single"/>
                <w:lang w:val="en-IE"/>
              </w:rPr>
              <w:t>gcéannacht</w:t>
            </w:r>
            <w:r w:rsidRPr="00CC1DE7">
              <w:rPr>
                <w:rFonts w:ascii="Times New Roman" w:hAnsi="Times New Roman"/>
                <w:b/>
                <w:sz w:val="24"/>
                <w:szCs w:val="24"/>
                <w:u w:val="single"/>
                <w:lang w:val="en-IE"/>
              </w:rPr>
              <w:t xml:space="preserve"> a bhailíochtú. </w:t>
            </w:r>
            <w:r w:rsidR="00427A59" w:rsidRPr="00CC1DE7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  <w:lang w:val="en-IE"/>
              </w:rPr>
              <w:t>(</w:t>
            </w:r>
            <w:r w:rsidRPr="00CC1DE7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  <w:lang w:val="en-IE"/>
              </w:rPr>
              <w:t>m.sh</w:t>
            </w:r>
            <w:r w:rsidR="00427A59" w:rsidRPr="00CC1DE7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  <w:lang w:val="en-IE"/>
              </w:rPr>
              <w:t xml:space="preserve">. </w:t>
            </w:r>
            <w:r w:rsidRPr="00CC1DE7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  <w:lang w:val="en-IE"/>
              </w:rPr>
              <w:t>cóip de do Cheadúnas Tiomána nó de do Phas</w:t>
            </w:r>
            <w:r w:rsidR="00427A59" w:rsidRPr="00CC1DE7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  <w:lang w:val="en-IE"/>
              </w:rPr>
              <w:t>).</w:t>
            </w:r>
          </w:p>
        </w:tc>
      </w:tr>
      <w:tr w:rsidR="005839C1" w:rsidRPr="00CC1DE7" w14:paraId="5D0F9683" w14:textId="77777777" w:rsidTr="009511EA">
        <w:tc>
          <w:tcPr>
            <w:tcW w:w="8748" w:type="dxa"/>
          </w:tcPr>
          <w:p w14:paraId="7331EAF4" w14:textId="77777777" w:rsidR="005839C1" w:rsidRPr="00CC1DE7" w:rsidRDefault="00670572" w:rsidP="00FD6A14">
            <w:pPr>
              <w:spacing w:after="120" w:line="240" w:lineRule="auto"/>
              <w:ind w:left="72"/>
              <w:jc w:val="both"/>
              <w:rPr>
                <w:rFonts w:ascii="Times New Roman" w:hAnsi="Times New Roman"/>
                <w:lang w:val="en-IE"/>
              </w:rPr>
            </w:pPr>
            <w:r w:rsidRPr="00CC1DE7">
              <w:rPr>
                <w:rFonts w:ascii="Times New Roman" w:hAnsi="Times New Roman"/>
                <w:lang w:val="en-IE"/>
              </w:rPr>
              <w:t>Beidh Foirm Toilithe chomhlánaithe NVB 3 – Tuismitheoir / Caomhnóir de dhíth má tá an t-iarratasóir faoi bhun 18 mbliana d'aois</w:t>
            </w:r>
            <w:r w:rsidR="005839C1" w:rsidRPr="00CC1DE7">
              <w:rPr>
                <w:rFonts w:ascii="Times New Roman" w:hAnsi="Times New Roman"/>
                <w:lang w:val="en-IE"/>
              </w:rPr>
              <w:t>.</w:t>
            </w:r>
            <w:r w:rsidR="00AC132F" w:rsidRPr="00CC1DE7">
              <w:rPr>
                <w:rFonts w:ascii="Times New Roman" w:hAnsi="Times New Roman"/>
                <w:lang w:val="en-IE"/>
              </w:rPr>
              <w:t xml:space="preserve"> </w:t>
            </w:r>
            <w:r w:rsidRPr="00CC1DE7">
              <w:rPr>
                <w:rFonts w:ascii="Times New Roman" w:hAnsi="Times New Roman"/>
                <w:lang w:val="en-IE"/>
              </w:rPr>
              <w:t xml:space="preserve">Tabhair do d’aire sa chás go bhfuil an t-iarratasóir faoi 18 mbliana d’aois is chuig an Tuismitheoir / Chaomhnóir a rachaidh an comhfhreagras leictreonach. Agus más amhlaidh sin, ní mór don iarratasóir seoladh R-phoist a dTuismitheora / gCaomhnóra a sholáthar ar an fhoirm NVB 1. </w:t>
            </w:r>
            <w:r w:rsidR="00AC132F" w:rsidRPr="00CC1DE7">
              <w:rPr>
                <w:rFonts w:ascii="Times New Roman" w:hAnsi="Times New Roman"/>
                <w:lang w:val="en-IE"/>
              </w:rPr>
              <w:t xml:space="preserve"> </w:t>
            </w:r>
          </w:p>
        </w:tc>
      </w:tr>
      <w:tr w:rsidR="005839C1" w:rsidRPr="00CC1DE7" w14:paraId="491A951C" w14:textId="77777777" w:rsidTr="009511EA">
        <w:trPr>
          <w:trHeight w:hRule="exact" w:val="227"/>
        </w:trPr>
        <w:tc>
          <w:tcPr>
            <w:tcW w:w="8748" w:type="dxa"/>
          </w:tcPr>
          <w:p w14:paraId="3A0E13CE" w14:textId="77777777" w:rsidR="005839C1" w:rsidRPr="00CC1DE7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  <w:b/>
                <w:sz w:val="16"/>
                <w:szCs w:val="16"/>
                <w:lang w:val="en-IE"/>
              </w:rPr>
            </w:pPr>
          </w:p>
        </w:tc>
      </w:tr>
      <w:tr w:rsidR="005839C1" w:rsidRPr="00CC1DE7" w14:paraId="29E95220" w14:textId="77777777" w:rsidTr="009511EA">
        <w:tc>
          <w:tcPr>
            <w:tcW w:w="8748" w:type="dxa"/>
          </w:tcPr>
          <w:p w14:paraId="1BD733C2" w14:textId="77777777" w:rsidR="005839C1" w:rsidRPr="00CC1DE7" w:rsidRDefault="004D711B" w:rsidP="009511EA">
            <w:pPr>
              <w:spacing w:after="120" w:line="240" w:lineRule="auto"/>
              <w:ind w:left="72"/>
              <w:rPr>
                <w:rFonts w:ascii="Times New Roman" w:hAnsi="Times New Roman"/>
                <w:b/>
                <w:u w:val="single"/>
                <w:lang w:val="en-IE"/>
              </w:rPr>
            </w:pPr>
            <w:r w:rsidRPr="00CC1DE7">
              <w:rPr>
                <w:rFonts w:ascii="Times New Roman" w:hAnsi="Times New Roman"/>
                <w:b/>
                <w:u w:val="single"/>
                <w:lang w:val="en-IE"/>
              </w:rPr>
              <w:t>Sonraí Pearsanta</w:t>
            </w:r>
          </w:p>
        </w:tc>
      </w:tr>
      <w:tr w:rsidR="005839C1" w:rsidRPr="00CC1DE7" w14:paraId="62D8A6E8" w14:textId="77777777" w:rsidTr="009511EA">
        <w:tc>
          <w:tcPr>
            <w:tcW w:w="8748" w:type="dxa"/>
          </w:tcPr>
          <w:p w14:paraId="77005563" w14:textId="77777777" w:rsidR="005839C1" w:rsidRPr="00CC1DE7" w:rsidRDefault="00260FDF" w:rsidP="009511EA">
            <w:pPr>
              <w:spacing w:after="120" w:line="240" w:lineRule="auto"/>
              <w:ind w:left="72"/>
              <w:rPr>
                <w:rFonts w:ascii="Times New Roman" w:hAnsi="Times New Roman"/>
                <w:lang w:val="en-IE"/>
              </w:rPr>
            </w:pPr>
            <w:r w:rsidRPr="00CC1DE7">
              <w:rPr>
                <w:rFonts w:ascii="Times New Roman" w:hAnsi="Times New Roman"/>
                <w:lang w:val="en-IE"/>
              </w:rPr>
              <w:t>Iontráil sonraí do gach réimse, agus bloclitir amháin ag dul in aghaidh an bhosca.</w:t>
            </w:r>
          </w:p>
        </w:tc>
      </w:tr>
      <w:tr w:rsidR="005839C1" w:rsidRPr="00CC1DE7" w14:paraId="77A21A1A" w14:textId="77777777" w:rsidTr="009511EA">
        <w:tc>
          <w:tcPr>
            <w:tcW w:w="8748" w:type="dxa"/>
          </w:tcPr>
          <w:p w14:paraId="2C87FA82" w14:textId="77777777" w:rsidR="005839C1" w:rsidRPr="00CC1DE7" w:rsidRDefault="00260FDF" w:rsidP="0070115D">
            <w:pPr>
              <w:spacing w:after="120" w:line="240" w:lineRule="auto"/>
              <w:ind w:left="72"/>
              <w:rPr>
                <w:rFonts w:ascii="Times New Roman" w:hAnsi="Times New Roman"/>
                <w:lang w:val="en-IE"/>
              </w:rPr>
            </w:pPr>
            <w:r w:rsidRPr="00CC1DE7">
              <w:rPr>
                <w:rFonts w:ascii="Times New Roman" w:hAnsi="Times New Roman"/>
                <w:lang w:val="en-IE"/>
              </w:rPr>
              <w:t>Glac</w:t>
            </w:r>
            <w:r w:rsidR="005A0AFC">
              <w:rPr>
                <w:rFonts w:ascii="Times New Roman" w:hAnsi="Times New Roman"/>
                <w:lang w:val="en-IE"/>
              </w:rPr>
              <w:t>t</w:t>
            </w:r>
            <w:r w:rsidRPr="00CC1DE7">
              <w:rPr>
                <w:rFonts w:ascii="Times New Roman" w:hAnsi="Times New Roman"/>
                <w:lang w:val="en-IE"/>
              </w:rPr>
              <w:t>ar digit amháin in aghaidh an bhosca i gcomhair an réimse Dáta Breithe.</w:t>
            </w:r>
          </w:p>
        </w:tc>
      </w:tr>
      <w:tr w:rsidR="005839C1" w:rsidRPr="00CC1DE7" w14:paraId="70163736" w14:textId="77777777" w:rsidTr="009511EA">
        <w:tc>
          <w:tcPr>
            <w:tcW w:w="8748" w:type="dxa"/>
          </w:tcPr>
          <w:p w14:paraId="20D03F39" w14:textId="77777777" w:rsidR="005839C1" w:rsidRPr="00CC1DE7" w:rsidRDefault="00260FDF" w:rsidP="00A4077A">
            <w:pPr>
              <w:spacing w:after="120" w:line="240" w:lineRule="auto"/>
              <w:ind w:left="72"/>
              <w:rPr>
                <w:rFonts w:ascii="Times New Roman" w:hAnsi="Times New Roman"/>
                <w:lang w:val="en-IE"/>
              </w:rPr>
            </w:pPr>
            <w:r w:rsidRPr="00CC1DE7">
              <w:rPr>
                <w:rFonts w:ascii="Times New Roman" w:hAnsi="Times New Roman"/>
                <w:lang w:val="en-IE"/>
              </w:rPr>
              <w:t>Cuir isteach</w:t>
            </w:r>
            <w:r w:rsidR="00A4077A" w:rsidRPr="00CC1DE7">
              <w:rPr>
                <w:rFonts w:ascii="Times New Roman" w:hAnsi="Times New Roman"/>
                <w:lang w:val="en-IE"/>
              </w:rPr>
              <w:t xml:space="preserve"> </w:t>
            </w:r>
            <w:r w:rsidRPr="00CC1DE7">
              <w:rPr>
                <w:rFonts w:ascii="Times New Roman" w:hAnsi="Times New Roman"/>
                <w:lang w:val="en-IE"/>
              </w:rPr>
              <w:t>do Sheoladh Ríomhphoist</w:t>
            </w:r>
            <w:r w:rsidR="005839C1" w:rsidRPr="00CC1DE7">
              <w:rPr>
                <w:rFonts w:ascii="Times New Roman" w:hAnsi="Times New Roman"/>
                <w:lang w:val="en-IE"/>
              </w:rPr>
              <w:t xml:space="preserve">, </w:t>
            </w:r>
            <w:r w:rsidRPr="00CC1DE7">
              <w:rPr>
                <w:rFonts w:ascii="Times New Roman" w:hAnsi="Times New Roman"/>
                <w:lang w:val="en-IE"/>
              </w:rPr>
              <w:t>agus carachtar/siombail amháin in aghaidh an bhosca</w:t>
            </w:r>
            <w:r w:rsidR="005839C1" w:rsidRPr="00CC1DE7">
              <w:rPr>
                <w:rFonts w:ascii="Times New Roman" w:hAnsi="Times New Roman"/>
                <w:lang w:val="en-IE"/>
              </w:rPr>
              <w:t xml:space="preserve">. </w:t>
            </w:r>
            <w:r w:rsidRPr="00CC1DE7">
              <w:rPr>
                <w:rFonts w:ascii="Times New Roman" w:hAnsi="Times New Roman"/>
                <w:lang w:val="en-IE"/>
              </w:rPr>
              <w:t>Tá sé sin de dhíthe óir is chuig an seoladh sin a chuirfear an cuireadh</w:t>
            </w:r>
            <w:r w:rsidR="005839C1" w:rsidRPr="00CC1DE7">
              <w:rPr>
                <w:rFonts w:ascii="Times New Roman" w:hAnsi="Times New Roman"/>
                <w:lang w:val="en-IE"/>
              </w:rPr>
              <w:t xml:space="preserve"> </w:t>
            </w:r>
            <w:r w:rsidR="004471A9" w:rsidRPr="00CC1DE7">
              <w:rPr>
                <w:rFonts w:ascii="Times New Roman" w:hAnsi="Times New Roman"/>
                <w:lang w:val="en-IE"/>
              </w:rPr>
              <w:t>chuig suíomh idirlín an</w:t>
            </w:r>
            <w:r w:rsidRPr="00CC1DE7">
              <w:rPr>
                <w:rFonts w:ascii="Times New Roman" w:hAnsi="Times New Roman"/>
                <w:lang w:val="en-IE"/>
              </w:rPr>
              <w:t xml:space="preserve"> ríomh-</w:t>
            </w:r>
            <w:r w:rsidR="002D14CB" w:rsidRPr="00CC1DE7">
              <w:rPr>
                <w:rFonts w:ascii="Times New Roman" w:hAnsi="Times New Roman"/>
                <w:lang w:val="en-IE"/>
              </w:rPr>
              <w:t>Ghrinnfhiosraithe</w:t>
            </w:r>
            <w:r w:rsidR="005839C1" w:rsidRPr="00CC1DE7">
              <w:rPr>
                <w:rFonts w:ascii="Times New Roman" w:hAnsi="Times New Roman"/>
                <w:lang w:val="en-IE"/>
              </w:rPr>
              <w:t>.</w:t>
            </w:r>
          </w:p>
        </w:tc>
      </w:tr>
      <w:tr w:rsidR="004471A9" w:rsidRPr="00CC1DE7" w14:paraId="7FA2E9A1" w14:textId="77777777" w:rsidTr="009511EA">
        <w:tc>
          <w:tcPr>
            <w:tcW w:w="8748" w:type="dxa"/>
          </w:tcPr>
          <w:p w14:paraId="1F50F3BA" w14:textId="77777777" w:rsidR="004471A9" w:rsidRPr="00CC1DE7" w:rsidRDefault="004471A9" w:rsidP="004471A9">
            <w:pPr>
              <w:spacing w:after="120" w:line="240" w:lineRule="auto"/>
              <w:ind w:left="72"/>
              <w:rPr>
                <w:rFonts w:ascii="Times New Roman" w:hAnsi="Times New Roman"/>
                <w:lang w:val="en-IE"/>
              </w:rPr>
            </w:pPr>
            <w:r w:rsidRPr="00CC1DE7">
              <w:rPr>
                <w:rFonts w:ascii="Times New Roman" w:hAnsi="Times New Roman"/>
                <w:lang w:val="en-IE"/>
              </w:rPr>
              <w:t>Bíodh digit amháin agat in aghaidh an bhosca do d’uimhir theagmhála. Is ionann an Seoladh Reatha agus an seoladh a gcónaíonn tú aige anois.</w:t>
            </w:r>
          </w:p>
        </w:tc>
      </w:tr>
      <w:tr w:rsidR="005839C1" w:rsidRPr="00CC1DE7" w14:paraId="4BD6A5B4" w14:textId="77777777" w:rsidTr="009511EA">
        <w:tc>
          <w:tcPr>
            <w:tcW w:w="8748" w:type="dxa"/>
          </w:tcPr>
          <w:p w14:paraId="27E9B522" w14:textId="77777777" w:rsidR="005839C1" w:rsidRPr="00CC1DE7" w:rsidRDefault="004471A9" w:rsidP="009511EA">
            <w:pPr>
              <w:spacing w:after="120" w:line="240" w:lineRule="auto"/>
              <w:ind w:left="72"/>
              <w:rPr>
                <w:rFonts w:ascii="Times New Roman" w:hAnsi="Times New Roman"/>
                <w:lang w:val="en-IE"/>
              </w:rPr>
            </w:pPr>
            <w:r w:rsidRPr="00CC1DE7">
              <w:rPr>
                <w:rFonts w:ascii="Times New Roman" w:hAnsi="Times New Roman"/>
                <w:lang w:val="en-IE"/>
              </w:rPr>
              <w:t>Ba chóir go gcomhlánófaí na réimsí seolta ina n-iomláine, lena n-áirítear Éirchód</w:t>
            </w:r>
            <w:r w:rsidR="005A0AFC">
              <w:rPr>
                <w:rFonts w:ascii="Times New Roman" w:hAnsi="Times New Roman"/>
                <w:lang w:val="en-IE"/>
              </w:rPr>
              <w:t xml:space="preserve"> </w:t>
            </w:r>
            <w:r w:rsidRPr="00CC1DE7">
              <w:rPr>
                <w:rFonts w:ascii="Times New Roman" w:hAnsi="Times New Roman"/>
                <w:lang w:val="en-IE"/>
              </w:rPr>
              <w:t>/</w:t>
            </w:r>
            <w:r w:rsidR="005A0AFC">
              <w:rPr>
                <w:rFonts w:ascii="Times New Roman" w:hAnsi="Times New Roman"/>
                <w:lang w:val="en-IE"/>
              </w:rPr>
              <w:t xml:space="preserve"> </w:t>
            </w:r>
            <w:r w:rsidRPr="00CC1DE7">
              <w:rPr>
                <w:rFonts w:ascii="Times New Roman" w:hAnsi="Times New Roman"/>
                <w:lang w:val="en-IE"/>
              </w:rPr>
              <w:t>Postchód. Ní cheadaítear Giorrúcháin.</w:t>
            </w:r>
          </w:p>
        </w:tc>
      </w:tr>
      <w:tr w:rsidR="005839C1" w:rsidRPr="00CC1DE7" w14:paraId="00BEF708" w14:textId="77777777" w:rsidTr="009511EA">
        <w:trPr>
          <w:trHeight w:hRule="exact" w:val="227"/>
        </w:trPr>
        <w:tc>
          <w:tcPr>
            <w:tcW w:w="8748" w:type="dxa"/>
          </w:tcPr>
          <w:p w14:paraId="049FC7C1" w14:textId="77777777" w:rsidR="005839C1" w:rsidRPr="00CC1DE7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  <w:b/>
                <w:sz w:val="16"/>
                <w:szCs w:val="16"/>
                <w:lang w:val="en-IE"/>
              </w:rPr>
            </w:pPr>
          </w:p>
        </w:tc>
      </w:tr>
      <w:tr w:rsidR="005839C1" w:rsidRPr="00CC1DE7" w14:paraId="5A3DE248" w14:textId="77777777" w:rsidTr="009511EA">
        <w:tc>
          <w:tcPr>
            <w:tcW w:w="8748" w:type="dxa"/>
          </w:tcPr>
          <w:p w14:paraId="39179F0F" w14:textId="77777777" w:rsidR="005839C1" w:rsidRPr="00CC1DE7" w:rsidRDefault="004471A9" w:rsidP="005A5BBB">
            <w:pPr>
              <w:spacing w:after="120" w:line="240" w:lineRule="auto"/>
              <w:ind w:left="72"/>
              <w:rPr>
                <w:rFonts w:ascii="Times New Roman" w:hAnsi="Times New Roman"/>
                <w:b/>
                <w:u w:val="single"/>
                <w:lang w:val="en-IE"/>
              </w:rPr>
            </w:pPr>
            <w:r w:rsidRPr="00CC1DE7">
              <w:rPr>
                <w:rFonts w:ascii="Times New Roman" w:hAnsi="Times New Roman"/>
                <w:b/>
                <w:u w:val="single"/>
                <w:lang w:val="en-IE"/>
              </w:rPr>
              <w:t>An Ról atáthar a ghrinnfhiosrú</w:t>
            </w:r>
          </w:p>
        </w:tc>
      </w:tr>
      <w:tr w:rsidR="005A5BBB" w:rsidRPr="00CC1DE7" w14:paraId="20F80872" w14:textId="77777777" w:rsidTr="009511EA">
        <w:tc>
          <w:tcPr>
            <w:tcW w:w="8748" w:type="dxa"/>
          </w:tcPr>
          <w:p w14:paraId="131ED5AD" w14:textId="77777777" w:rsidR="005A5BBB" w:rsidRPr="00CC1DE7" w:rsidRDefault="004471A9" w:rsidP="009511EA">
            <w:pPr>
              <w:spacing w:after="120" w:line="240" w:lineRule="auto"/>
              <w:ind w:left="72"/>
              <w:rPr>
                <w:rFonts w:ascii="Times New Roman" w:hAnsi="Times New Roman"/>
                <w:b/>
                <w:u w:val="single"/>
                <w:lang w:val="en-IE"/>
              </w:rPr>
            </w:pPr>
            <w:r w:rsidRPr="00CC1DE7">
              <w:rPr>
                <w:rFonts w:ascii="Times New Roman" w:hAnsi="Times New Roman"/>
                <w:lang w:val="en-IE"/>
              </w:rPr>
              <w:t>Ní mór an ról a bhfuiltear a chur isteach air a lua go soil</w:t>
            </w:r>
            <w:r w:rsidR="005A0AFC">
              <w:rPr>
                <w:rFonts w:ascii="Times New Roman" w:hAnsi="Times New Roman"/>
                <w:lang w:val="en-IE"/>
              </w:rPr>
              <w:t>é</w:t>
            </w:r>
            <w:r w:rsidRPr="00CC1DE7">
              <w:rPr>
                <w:rFonts w:ascii="Times New Roman" w:hAnsi="Times New Roman"/>
                <w:lang w:val="en-IE"/>
              </w:rPr>
              <w:t>ir. Ní leor téarmaí cineálacha ar nós “Saorálaí”.</w:t>
            </w:r>
          </w:p>
        </w:tc>
      </w:tr>
      <w:tr w:rsidR="005A5BBB" w:rsidRPr="00CC1DE7" w14:paraId="599629A7" w14:textId="77777777" w:rsidTr="005A5BBB">
        <w:trPr>
          <w:trHeight w:hRule="exact" w:val="227"/>
        </w:trPr>
        <w:tc>
          <w:tcPr>
            <w:tcW w:w="8748" w:type="dxa"/>
          </w:tcPr>
          <w:p w14:paraId="6668B289" w14:textId="77777777" w:rsidR="005A5BBB" w:rsidRPr="00CC1DE7" w:rsidRDefault="005A5BBB" w:rsidP="009511EA">
            <w:pPr>
              <w:spacing w:after="120" w:line="240" w:lineRule="auto"/>
              <w:ind w:left="72"/>
              <w:rPr>
                <w:rFonts w:ascii="Times New Roman" w:hAnsi="Times New Roman"/>
                <w:b/>
                <w:u w:val="single"/>
                <w:lang w:val="en-IE"/>
              </w:rPr>
            </w:pPr>
          </w:p>
        </w:tc>
      </w:tr>
      <w:tr w:rsidR="005A5BBB" w:rsidRPr="00CC1DE7" w14:paraId="64E5B483" w14:textId="77777777" w:rsidTr="009511EA">
        <w:tc>
          <w:tcPr>
            <w:tcW w:w="8748" w:type="dxa"/>
          </w:tcPr>
          <w:p w14:paraId="70C8DD7B" w14:textId="77777777" w:rsidR="005A5BBB" w:rsidRPr="00CC1DE7" w:rsidRDefault="004471A9" w:rsidP="009511EA">
            <w:pPr>
              <w:spacing w:after="120" w:line="240" w:lineRule="auto"/>
              <w:ind w:left="72"/>
              <w:rPr>
                <w:rFonts w:ascii="Times New Roman" w:hAnsi="Times New Roman"/>
                <w:b/>
                <w:u w:val="single"/>
                <w:lang w:val="en-IE"/>
              </w:rPr>
            </w:pPr>
            <w:r w:rsidRPr="00CC1DE7">
              <w:rPr>
                <w:rFonts w:ascii="Times New Roman" w:hAnsi="Times New Roman"/>
                <w:b/>
                <w:u w:val="single"/>
                <w:lang w:val="en-IE"/>
              </w:rPr>
              <w:t>Dearbhú Iarratais</w:t>
            </w:r>
          </w:p>
        </w:tc>
      </w:tr>
      <w:tr w:rsidR="005839C1" w:rsidRPr="00CC1DE7" w14:paraId="65F6A7C4" w14:textId="77777777" w:rsidTr="009511EA">
        <w:tc>
          <w:tcPr>
            <w:tcW w:w="8748" w:type="dxa"/>
          </w:tcPr>
          <w:p w14:paraId="5B4AF71B" w14:textId="77777777" w:rsidR="005839C1" w:rsidRPr="00CC1DE7" w:rsidRDefault="004471A9" w:rsidP="00A4077A">
            <w:pPr>
              <w:spacing w:after="120" w:line="240" w:lineRule="auto"/>
              <w:ind w:left="72"/>
              <w:rPr>
                <w:rFonts w:ascii="Times New Roman" w:hAnsi="Times New Roman"/>
                <w:b/>
                <w:color w:val="FF0000"/>
                <w:lang w:val="en-IE"/>
              </w:rPr>
            </w:pPr>
            <w:r w:rsidRPr="00CC1DE7">
              <w:rPr>
                <w:rFonts w:ascii="Times New Roman" w:hAnsi="Times New Roman"/>
                <w:b/>
                <w:color w:val="FF0000"/>
                <w:lang w:val="en-IE"/>
              </w:rPr>
              <w:t>Caithfidh an t-iarratasóir a dheimhniú go dtuigeann siad agus go nglacann siad leis an dá ráiteas tríd an fhoirm iarratais a shíniú ag Cuid 2 agus an bosca atá ann a thiceáil.</w:t>
            </w:r>
          </w:p>
        </w:tc>
      </w:tr>
    </w:tbl>
    <w:p w14:paraId="428EE5B1" w14:textId="77777777" w:rsidR="00AE184D" w:rsidRPr="00CC1DE7" w:rsidRDefault="00AE184D">
      <w:pPr>
        <w:rPr>
          <w:rFonts w:ascii="Times New Roman" w:hAnsi="Times New Roman"/>
          <w:sz w:val="20"/>
          <w:szCs w:val="20"/>
          <w:lang w:val="en-IE"/>
        </w:rPr>
      </w:pPr>
    </w:p>
    <w:p w14:paraId="7F0E88D2" w14:textId="659D763B" w:rsidR="00EA4307" w:rsidRPr="00CC1DE7" w:rsidRDefault="00EA4307" w:rsidP="00AD3757">
      <w:pPr>
        <w:spacing w:after="0" w:line="240" w:lineRule="auto"/>
        <w:rPr>
          <w:lang w:val="en-IE"/>
        </w:rPr>
      </w:pPr>
    </w:p>
    <w:tbl>
      <w:tblPr>
        <w:tblpPr w:leftFromText="180" w:rightFromText="180" w:vertAnchor="text" w:horzAnchor="margin" w:tblpXSpec="center" w:tblpY="63"/>
        <w:tblW w:w="10868" w:type="dxa"/>
        <w:tblLook w:val="01E0" w:firstRow="1" w:lastRow="1" w:firstColumn="1" w:lastColumn="1" w:noHBand="0" w:noVBand="0"/>
      </w:tblPr>
      <w:tblGrid>
        <w:gridCol w:w="2426"/>
        <w:gridCol w:w="6187"/>
        <w:gridCol w:w="2255"/>
      </w:tblGrid>
      <w:tr w:rsidR="00457861" w:rsidRPr="00CC1DE7" w14:paraId="1AEAF9A5" w14:textId="77777777" w:rsidTr="004471A9">
        <w:trPr>
          <w:trHeight w:val="604"/>
        </w:trPr>
        <w:tc>
          <w:tcPr>
            <w:tcW w:w="2426" w:type="dxa"/>
            <w:vMerge w:val="restart"/>
          </w:tcPr>
          <w:p w14:paraId="6BA3D21A" w14:textId="77777777" w:rsidR="00457861" w:rsidRPr="00CC1DE7" w:rsidRDefault="00457861" w:rsidP="009D0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</w:p>
          <w:p w14:paraId="06C02C5B" w14:textId="77777777" w:rsidR="00D23A7D" w:rsidRPr="00CC1DE7" w:rsidRDefault="004471A9" w:rsidP="009D0F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  <w:r w:rsidRPr="00CC1DE7"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 xml:space="preserve">Ar a chomhlánú, </w:t>
            </w:r>
            <w:r w:rsidR="002D14CB" w:rsidRPr="00CC1DE7"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>seolt</w:t>
            </w:r>
            <w:r w:rsidRPr="00CC1DE7"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 xml:space="preserve">ar an cuireadh chun </w:t>
            </w:r>
            <w:r w:rsidR="002D14CB" w:rsidRPr="00CC1DE7"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>Grinnfhiosraithe</w:t>
            </w:r>
            <w:r w:rsidRPr="00CC1DE7"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 xml:space="preserve"> chuig</w:t>
            </w:r>
            <w:r w:rsidR="00D23A7D" w:rsidRPr="00CC1DE7"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>:</w:t>
            </w:r>
          </w:p>
          <w:p w14:paraId="15724ABF" w14:textId="77777777" w:rsidR="00D23A7D" w:rsidRPr="00CC1DE7" w:rsidRDefault="008C38A4" w:rsidP="009D0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 w:rsidRPr="00CC1DE7">
              <w:rPr>
                <w:rFonts w:ascii="Times New Roman" w:hAnsi="Times New Roman"/>
                <w:sz w:val="20"/>
                <w:szCs w:val="20"/>
                <w:lang w:val="en-IE"/>
              </w:rPr>
              <w:t>Rannán Grinnfhiosrúcháin na nGardaí</w:t>
            </w:r>
          </w:p>
          <w:p w14:paraId="5CAA30E4" w14:textId="77777777" w:rsidR="00D23A7D" w:rsidRPr="00CC1DE7" w:rsidRDefault="008C38A4" w:rsidP="009D0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 w:rsidRPr="00CC1DE7">
              <w:rPr>
                <w:rFonts w:ascii="Times New Roman" w:hAnsi="Times New Roman"/>
                <w:sz w:val="20"/>
                <w:szCs w:val="20"/>
                <w:lang w:val="en-IE"/>
              </w:rPr>
              <w:t>Acmhainní Daonna</w:t>
            </w:r>
            <w:r w:rsidR="00D23A7D" w:rsidRPr="00CC1DE7">
              <w:rPr>
                <w:rFonts w:ascii="Times New Roman" w:hAnsi="Times New Roman"/>
                <w:sz w:val="20"/>
                <w:szCs w:val="20"/>
                <w:lang w:val="en-IE"/>
              </w:rPr>
              <w:t>, DCC</w:t>
            </w:r>
          </w:p>
          <w:p w14:paraId="08227AD1" w14:textId="77777777" w:rsidR="00D23A7D" w:rsidRPr="00CC1DE7" w:rsidRDefault="00C01343" w:rsidP="009D0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Lári</w:t>
            </w:r>
            <w:r w:rsidR="00A556C8" w:rsidRPr="00CC1DE7">
              <w:rPr>
                <w:rFonts w:ascii="Times New Roman" w:hAnsi="Times New Roman"/>
                <w:sz w:val="20"/>
                <w:szCs w:val="20"/>
                <w:lang w:val="en-IE"/>
              </w:rPr>
              <w:t xml:space="preserve">onad na </w:t>
            </w:r>
            <w:r>
              <w:rPr>
                <w:rFonts w:ascii="Times New Roman" w:hAnsi="Times New Roman"/>
                <w:sz w:val="20"/>
                <w:szCs w:val="20"/>
                <w:lang w:val="en-IE"/>
              </w:rPr>
              <w:t>dTrí Abhainn</w:t>
            </w:r>
          </w:p>
          <w:p w14:paraId="2DCE4B31" w14:textId="77777777" w:rsidR="00D23A7D" w:rsidRPr="00CC1DE7" w:rsidRDefault="00A556C8" w:rsidP="009D0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 w:rsidRPr="00CC1DE7">
              <w:rPr>
                <w:rFonts w:ascii="Times New Roman" w:hAnsi="Times New Roman"/>
                <w:sz w:val="20"/>
                <w:szCs w:val="20"/>
                <w:lang w:val="en-IE"/>
              </w:rPr>
              <w:t>Leifear</w:t>
            </w:r>
          </w:p>
          <w:p w14:paraId="5E27512B" w14:textId="77777777" w:rsidR="00D23A7D" w:rsidRPr="00CC1DE7" w:rsidRDefault="00D23A7D" w:rsidP="009D0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 w:rsidRPr="00CC1DE7">
              <w:rPr>
                <w:rFonts w:ascii="Times New Roman" w:hAnsi="Times New Roman"/>
                <w:sz w:val="20"/>
                <w:szCs w:val="20"/>
                <w:lang w:val="en-IE"/>
              </w:rPr>
              <w:t xml:space="preserve">Co. </w:t>
            </w:r>
            <w:r w:rsidR="00A556C8" w:rsidRPr="00CC1DE7">
              <w:rPr>
                <w:rFonts w:ascii="Times New Roman" w:hAnsi="Times New Roman"/>
                <w:sz w:val="20"/>
                <w:szCs w:val="20"/>
                <w:lang w:val="en-IE"/>
              </w:rPr>
              <w:t>Dhún na nGall</w:t>
            </w:r>
            <w:r w:rsidRPr="00CC1DE7">
              <w:rPr>
                <w:rFonts w:ascii="Times New Roman" w:hAnsi="Times New Roman"/>
                <w:sz w:val="20"/>
                <w:szCs w:val="20"/>
                <w:lang w:val="en-IE"/>
              </w:rPr>
              <w:t>.</w:t>
            </w:r>
          </w:p>
        </w:tc>
        <w:tc>
          <w:tcPr>
            <w:tcW w:w="6187" w:type="dxa"/>
            <w:vMerge w:val="restart"/>
          </w:tcPr>
          <w:p w14:paraId="2561CB92" w14:textId="77777777" w:rsidR="00457861" w:rsidRPr="00CC1DE7" w:rsidRDefault="00575A3A" w:rsidP="009D0FFF">
            <w:pPr>
              <w:spacing w:after="0" w:line="240" w:lineRule="auto"/>
              <w:jc w:val="center"/>
              <w:rPr>
                <w:lang w:val="en-IE"/>
              </w:rPr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54019A59" wp14:editId="5C8B1CDA">
                  <wp:extent cx="3476625" cy="1066800"/>
                  <wp:effectExtent l="19050" t="0" r="9525" b="0"/>
                  <wp:docPr id="2" name="Picture 2" descr="Donegal Co Co Logo landscape compress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negal Co Co Logo landscape compress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5" w:type="dxa"/>
            <w:tcBorders>
              <w:bottom w:val="single" w:sz="12" w:space="0" w:color="auto"/>
            </w:tcBorders>
            <w:vAlign w:val="bottom"/>
          </w:tcPr>
          <w:p w14:paraId="33CB5790" w14:textId="77777777" w:rsidR="00457861" w:rsidRPr="00CC1DE7" w:rsidRDefault="00A556C8" w:rsidP="009D0FFF">
            <w:pPr>
              <w:spacing w:after="0" w:line="240" w:lineRule="auto"/>
              <w:rPr>
                <w:rFonts w:ascii="Times New Roman" w:hAnsi="Times New Roman"/>
                <w:b/>
                <w:lang w:val="en-IE"/>
              </w:rPr>
            </w:pPr>
            <w:r w:rsidRPr="00CC1DE7">
              <w:rPr>
                <w:rFonts w:ascii="Times New Roman" w:hAnsi="Times New Roman"/>
                <w:b/>
                <w:lang w:val="en-IE"/>
              </w:rPr>
              <w:t>Do Thagairt</w:t>
            </w:r>
            <w:r w:rsidR="00457861" w:rsidRPr="00CC1DE7">
              <w:rPr>
                <w:rFonts w:ascii="Times New Roman" w:hAnsi="Times New Roman"/>
                <w:b/>
                <w:lang w:val="en-IE"/>
              </w:rPr>
              <w:t>:</w:t>
            </w:r>
          </w:p>
        </w:tc>
      </w:tr>
      <w:tr w:rsidR="00457861" w:rsidRPr="00CC1DE7" w14:paraId="2F375328" w14:textId="77777777" w:rsidTr="004471A9">
        <w:trPr>
          <w:trHeight w:val="604"/>
        </w:trPr>
        <w:tc>
          <w:tcPr>
            <w:tcW w:w="2426" w:type="dxa"/>
            <w:vMerge/>
          </w:tcPr>
          <w:p w14:paraId="4377E99C" w14:textId="77777777" w:rsidR="00457861" w:rsidRPr="00CC1DE7" w:rsidRDefault="00457861" w:rsidP="009D0F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6187" w:type="dxa"/>
            <w:vMerge/>
            <w:tcBorders>
              <w:right w:val="single" w:sz="12" w:space="0" w:color="auto"/>
            </w:tcBorders>
          </w:tcPr>
          <w:p w14:paraId="6A49E820" w14:textId="77777777" w:rsidR="00457861" w:rsidRPr="00CC1DE7" w:rsidRDefault="00457861" w:rsidP="009D0FFF">
            <w:pPr>
              <w:spacing w:after="0" w:line="240" w:lineRule="auto"/>
              <w:jc w:val="center"/>
              <w:rPr>
                <w:lang w:val="en-IE"/>
              </w:rPr>
            </w:pPr>
          </w:p>
        </w:tc>
        <w:tc>
          <w:tcPr>
            <w:tcW w:w="2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5B0764" w14:textId="77777777" w:rsidR="00457861" w:rsidRPr="00CC1DE7" w:rsidRDefault="00457861" w:rsidP="009D0FFF">
            <w:pPr>
              <w:spacing w:after="0" w:line="240" w:lineRule="auto"/>
              <w:rPr>
                <w:rFonts w:ascii="Times New Roman" w:hAnsi="Times New Roman"/>
                <w:b/>
                <w:lang w:val="en-IE"/>
              </w:rPr>
            </w:pPr>
          </w:p>
        </w:tc>
      </w:tr>
      <w:tr w:rsidR="00457861" w:rsidRPr="00CC1DE7" w14:paraId="600B5D8A" w14:textId="77777777" w:rsidTr="004471A9">
        <w:trPr>
          <w:trHeight w:val="604"/>
        </w:trPr>
        <w:tc>
          <w:tcPr>
            <w:tcW w:w="2426" w:type="dxa"/>
            <w:vMerge/>
          </w:tcPr>
          <w:p w14:paraId="787DF879" w14:textId="77777777" w:rsidR="00457861" w:rsidRPr="00CC1DE7" w:rsidRDefault="00457861" w:rsidP="009D0F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6187" w:type="dxa"/>
            <w:vMerge/>
          </w:tcPr>
          <w:p w14:paraId="13B23D16" w14:textId="77777777" w:rsidR="00457861" w:rsidRPr="00CC1DE7" w:rsidRDefault="00457861" w:rsidP="009D0FFF">
            <w:pPr>
              <w:spacing w:after="0" w:line="240" w:lineRule="auto"/>
              <w:jc w:val="center"/>
              <w:rPr>
                <w:lang w:val="en-IE"/>
              </w:rPr>
            </w:pPr>
          </w:p>
        </w:tc>
        <w:tc>
          <w:tcPr>
            <w:tcW w:w="2255" w:type="dxa"/>
            <w:tcBorders>
              <w:top w:val="single" w:sz="12" w:space="0" w:color="auto"/>
            </w:tcBorders>
            <w:vAlign w:val="bottom"/>
          </w:tcPr>
          <w:p w14:paraId="37DE23AC" w14:textId="77777777" w:rsidR="00457861" w:rsidRPr="00CC1DE7" w:rsidRDefault="00457861" w:rsidP="009D0FFF">
            <w:pPr>
              <w:spacing w:after="0" w:line="240" w:lineRule="auto"/>
              <w:rPr>
                <w:rFonts w:ascii="Times New Roman" w:hAnsi="Times New Roman"/>
                <w:b/>
                <w:lang w:val="en-IE"/>
              </w:rPr>
            </w:pPr>
          </w:p>
        </w:tc>
      </w:tr>
      <w:tr w:rsidR="00457861" w:rsidRPr="00CC1DE7" w14:paraId="1BBED217" w14:textId="77777777" w:rsidTr="004471A9">
        <w:trPr>
          <w:trHeight w:val="510"/>
        </w:trPr>
        <w:tc>
          <w:tcPr>
            <w:tcW w:w="2426" w:type="dxa"/>
          </w:tcPr>
          <w:p w14:paraId="2F107217" w14:textId="77777777" w:rsidR="00457861" w:rsidRPr="00CC1DE7" w:rsidRDefault="00457861" w:rsidP="009D0FFF">
            <w:pPr>
              <w:spacing w:after="0" w:line="240" w:lineRule="auto"/>
              <w:rPr>
                <w:lang w:val="en-IE"/>
              </w:rPr>
            </w:pPr>
          </w:p>
        </w:tc>
        <w:tc>
          <w:tcPr>
            <w:tcW w:w="6187" w:type="dxa"/>
            <w:vAlign w:val="bottom"/>
          </w:tcPr>
          <w:p w14:paraId="24F5B8F8" w14:textId="77777777" w:rsidR="00457861" w:rsidRPr="00CC1DE7" w:rsidRDefault="00457861" w:rsidP="00A4077A">
            <w:pPr>
              <w:spacing w:after="0" w:line="240" w:lineRule="auto"/>
              <w:ind w:left="-1077" w:right="-1055"/>
              <w:jc w:val="center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  <w:r w:rsidRPr="00CC1DE7"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>Fo</w:t>
            </w:r>
            <w:r w:rsidR="00A556C8" w:rsidRPr="00CC1DE7"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>i</w:t>
            </w:r>
            <w:r w:rsidRPr="00CC1DE7"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 xml:space="preserve">rm NVB 1 </w:t>
            </w:r>
          </w:p>
        </w:tc>
        <w:tc>
          <w:tcPr>
            <w:tcW w:w="2255" w:type="dxa"/>
            <w:vAlign w:val="bottom"/>
          </w:tcPr>
          <w:p w14:paraId="01C5C90E" w14:textId="77777777" w:rsidR="00457861" w:rsidRPr="00CC1DE7" w:rsidRDefault="00457861" w:rsidP="009D0FFF">
            <w:pPr>
              <w:spacing w:after="0" w:line="240" w:lineRule="auto"/>
              <w:rPr>
                <w:lang w:val="en-IE"/>
              </w:rPr>
            </w:pPr>
          </w:p>
        </w:tc>
      </w:tr>
      <w:tr w:rsidR="00457861" w:rsidRPr="00CC1DE7" w14:paraId="74454C47" w14:textId="77777777" w:rsidTr="004471A9">
        <w:trPr>
          <w:trHeight w:val="510"/>
        </w:trPr>
        <w:tc>
          <w:tcPr>
            <w:tcW w:w="2426" w:type="dxa"/>
          </w:tcPr>
          <w:p w14:paraId="028E7216" w14:textId="77777777" w:rsidR="00457861" w:rsidRPr="00CC1DE7" w:rsidRDefault="00457861" w:rsidP="009D0FFF">
            <w:pPr>
              <w:rPr>
                <w:lang w:val="en-IE"/>
              </w:rPr>
            </w:pPr>
          </w:p>
        </w:tc>
        <w:tc>
          <w:tcPr>
            <w:tcW w:w="6187" w:type="dxa"/>
            <w:vAlign w:val="bottom"/>
          </w:tcPr>
          <w:p w14:paraId="2DBB632D" w14:textId="77777777" w:rsidR="007E5A26" w:rsidRPr="00CC1DE7" w:rsidRDefault="004471A9" w:rsidP="004471A9">
            <w:pPr>
              <w:spacing w:after="0" w:line="240" w:lineRule="auto"/>
              <w:ind w:left="-162" w:right="-332"/>
              <w:jc w:val="center"/>
              <w:rPr>
                <w:lang w:val="en-IE"/>
              </w:rPr>
            </w:pPr>
            <w:r w:rsidRPr="00CC1DE7">
              <w:rPr>
                <w:rFonts w:ascii="Times New Roman" w:hAnsi="Times New Roman"/>
                <w:b/>
                <w:sz w:val="40"/>
                <w:szCs w:val="40"/>
                <w:u w:val="single"/>
                <w:lang w:val="en-IE"/>
              </w:rPr>
              <w:t>Cuireadh chun Grinnfhiosr</w:t>
            </w:r>
            <w:r w:rsidR="002D14CB" w:rsidRPr="00CC1DE7">
              <w:rPr>
                <w:rFonts w:ascii="Times New Roman" w:hAnsi="Times New Roman"/>
                <w:b/>
                <w:sz w:val="40"/>
                <w:szCs w:val="40"/>
                <w:u w:val="single"/>
                <w:lang w:val="en-IE"/>
              </w:rPr>
              <w:t>aithe</w:t>
            </w:r>
          </w:p>
        </w:tc>
        <w:tc>
          <w:tcPr>
            <w:tcW w:w="2255" w:type="dxa"/>
          </w:tcPr>
          <w:p w14:paraId="08D87D23" w14:textId="77777777" w:rsidR="00457861" w:rsidRPr="00CC1DE7" w:rsidRDefault="00457861" w:rsidP="009D0FFF">
            <w:pPr>
              <w:rPr>
                <w:lang w:val="en-IE"/>
              </w:rPr>
            </w:pPr>
          </w:p>
        </w:tc>
      </w:tr>
    </w:tbl>
    <w:p w14:paraId="218C3236" w14:textId="10F7BFA5" w:rsidR="00CE0F18" w:rsidRPr="00CC1DE7" w:rsidRDefault="00685D4F" w:rsidP="007E5A26">
      <w:pPr>
        <w:rPr>
          <w:rFonts w:ascii="Times New Roman" w:hAnsi="Times New Roman"/>
          <w:sz w:val="24"/>
          <w:szCs w:val="24"/>
          <w:lang w:val="en-IE"/>
        </w:rPr>
      </w:pPr>
      <w:r>
        <w:rPr>
          <w:noProof/>
          <w:sz w:val="32"/>
          <w:szCs w:val="32"/>
          <w:lang w:val="en-IE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DEACD6" wp14:editId="7A685E54">
                <wp:simplePos x="0" y="0"/>
                <wp:positionH relativeFrom="column">
                  <wp:posOffset>-685800</wp:posOffset>
                </wp:positionH>
                <wp:positionV relativeFrom="paragraph">
                  <wp:posOffset>2160270</wp:posOffset>
                </wp:positionV>
                <wp:extent cx="6629400" cy="285750"/>
                <wp:effectExtent l="9525" t="5080" r="9525" b="139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85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C6CE5" w14:textId="77777777" w:rsidR="00EF676D" w:rsidRPr="005D0769" w:rsidRDefault="00A556C8" w:rsidP="004336E3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Cuid</w:t>
                            </w:r>
                            <w:r w:rsidR="00EF676D" w:rsidRPr="005D0769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="00EF676D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1</w:t>
                            </w:r>
                            <w:r w:rsidR="00EF676D" w:rsidRPr="005D0769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Faisnéis Phearsanta</w:t>
                            </w:r>
                            <w:r w:rsidR="00EF676D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 w:rsidR="00EF676D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 w:rsidR="00EF676D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 w:rsidR="00EF676D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 w:rsidR="00EF676D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DEACD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4pt;margin-top:170.1pt;width:522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" fillcolor="black">
                <v:textbox>
                  <w:txbxContent>
                    <w:p w14:paraId="6E9C6CE5" w14:textId="77777777" w:rsidR="00EF676D" w:rsidRPr="005D0769" w:rsidRDefault="00A556C8" w:rsidP="004336E3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Cuid</w:t>
                      </w:r>
                      <w:r w:rsidR="00EF676D" w:rsidRPr="005D0769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</w:t>
                      </w:r>
                      <w:r w:rsidR="00EF676D">
                        <w:rPr>
                          <w:rFonts w:ascii="Times New Roman" w:hAnsi="Times New Roman"/>
                          <w:b/>
                          <w:sz w:val="24"/>
                        </w:rPr>
                        <w:t>1</w:t>
                      </w:r>
                      <w:r w:rsidR="00EF676D" w:rsidRPr="005D0769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–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Faisnéis Phearsanta</w:t>
                      </w:r>
                      <w:r w:rsidR="00EF676D"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 w:rsidR="00EF676D"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 w:rsidR="00EF676D"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 w:rsidR="00EF676D"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 w:rsidR="00EF676D"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676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8"/>
        <w:gridCol w:w="361"/>
        <w:gridCol w:w="357"/>
        <w:gridCol w:w="358"/>
        <w:gridCol w:w="405"/>
        <w:gridCol w:w="405"/>
        <w:gridCol w:w="358"/>
        <w:gridCol w:w="350"/>
        <w:gridCol w:w="350"/>
        <w:gridCol w:w="350"/>
        <w:gridCol w:w="350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</w:tblGrid>
      <w:tr w:rsidR="004B26DE" w:rsidRPr="00CC1DE7" w14:paraId="200FAC64" w14:textId="77777777" w:rsidTr="00E35F4C">
        <w:trPr>
          <w:trHeight w:val="397"/>
        </w:trPr>
        <w:tc>
          <w:tcPr>
            <w:tcW w:w="14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A6F032F" w14:textId="77777777" w:rsidR="00325FFE" w:rsidRPr="00CC1DE7" w:rsidRDefault="00A556C8" w:rsidP="00E35F4C">
            <w:pPr>
              <w:spacing w:after="0" w:line="240" w:lineRule="auto"/>
              <w:ind w:right="-424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  <w:r w:rsidRPr="00CC1DE7"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>Réamhainm</w:t>
            </w:r>
          </w:p>
          <w:p w14:paraId="2FD9D314" w14:textId="77777777" w:rsidR="004B26DE" w:rsidRPr="00CC1DE7" w:rsidRDefault="004B26DE" w:rsidP="00E35F4C">
            <w:pPr>
              <w:spacing w:after="0" w:line="240" w:lineRule="auto"/>
              <w:ind w:right="-424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  <w:r w:rsidRPr="00CC1DE7"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>(</w:t>
            </w:r>
            <w:r w:rsidR="00325FFE" w:rsidRPr="00CC1DE7"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>-</w:t>
            </w:r>
            <w:r w:rsidR="00A556C8" w:rsidRPr="00CC1DE7"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>neach</w:t>
            </w:r>
            <w:r w:rsidR="00325FFE" w:rsidRPr="00CC1DE7"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>a</w:t>
            </w:r>
            <w:r w:rsidRPr="00CC1DE7"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>):</w:t>
            </w: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2837829" w14:textId="77777777" w:rsidR="004B26DE" w:rsidRPr="00CC1DE7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8A5AB31" w14:textId="77777777" w:rsidR="004B26DE" w:rsidRPr="00CC1DE7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6A538AA" w14:textId="77777777" w:rsidR="004B26DE" w:rsidRPr="00CC1DE7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B7B9EA3" w14:textId="77777777" w:rsidR="004B26DE" w:rsidRPr="00CC1DE7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08194A1" w14:textId="77777777" w:rsidR="004B26DE" w:rsidRPr="00CC1DE7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62FADEB" w14:textId="77777777" w:rsidR="004B26DE" w:rsidRPr="00CC1DE7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2FEA83" w14:textId="77777777" w:rsidR="004B26DE" w:rsidRPr="00CC1DE7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446AC5" w14:textId="77777777" w:rsidR="004B26DE" w:rsidRPr="00CC1DE7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C0F6D5" w14:textId="77777777" w:rsidR="004B26DE" w:rsidRPr="00CC1DE7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CA3F8A" w14:textId="77777777" w:rsidR="004B26DE" w:rsidRPr="00CC1DE7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F47C35" w14:textId="77777777" w:rsidR="004B26DE" w:rsidRPr="00CC1DE7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4DC662" w14:textId="77777777" w:rsidR="004B26DE" w:rsidRPr="00CC1DE7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C0823B" w14:textId="77777777" w:rsidR="004B26DE" w:rsidRPr="00CC1DE7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50E919" w14:textId="77777777" w:rsidR="004B26DE" w:rsidRPr="00CC1DE7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0B51DB" w14:textId="77777777" w:rsidR="004B26DE" w:rsidRPr="00CC1DE7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4FF601" w14:textId="77777777" w:rsidR="004B26DE" w:rsidRPr="00CC1DE7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9D6E16" w14:textId="77777777" w:rsidR="004B26DE" w:rsidRPr="00CC1DE7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952725" w14:textId="77777777" w:rsidR="004B26DE" w:rsidRPr="00CC1DE7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0B9886" w14:textId="77777777" w:rsidR="004B26DE" w:rsidRPr="00CC1DE7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E71DAD" w14:textId="77777777" w:rsidR="004B26DE" w:rsidRPr="00CC1DE7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6A5D3F" w14:textId="77777777" w:rsidR="004B26DE" w:rsidRPr="00CC1DE7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882D34" w14:textId="77777777" w:rsidR="004B26DE" w:rsidRPr="00CC1DE7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3AEC45" w14:textId="77777777" w:rsidR="004B26DE" w:rsidRPr="00CC1DE7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86FEBE" w14:textId="77777777" w:rsidR="004B26DE" w:rsidRPr="00CC1DE7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E7732D" w14:textId="77777777" w:rsidR="004B26DE" w:rsidRPr="00CC1DE7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3A4902" w14:textId="77777777" w:rsidR="004B26DE" w:rsidRPr="00CC1DE7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  <w:lang w:val="en-IE"/>
              </w:rPr>
            </w:pPr>
          </w:p>
        </w:tc>
      </w:tr>
      <w:tr w:rsidR="004B26DE" w:rsidRPr="00CC1DE7" w14:paraId="641C25B2" w14:textId="77777777" w:rsidTr="00E35F4C">
        <w:trPr>
          <w:trHeight w:val="397"/>
        </w:trPr>
        <w:tc>
          <w:tcPr>
            <w:tcW w:w="14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45549EE" w14:textId="77777777" w:rsidR="004B26DE" w:rsidRPr="00CC1DE7" w:rsidRDefault="00A556C8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  <w:r w:rsidRPr="00CC1DE7"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>Ainm Láir</w:t>
            </w:r>
            <w:r w:rsidR="004B26DE" w:rsidRPr="00CC1DE7"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>:</w:t>
            </w: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701DB85" w14:textId="77777777" w:rsidR="004B26DE" w:rsidRPr="00CC1DE7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D4F4FAB" w14:textId="77777777" w:rsidR="004B26DE" w:rsidRPr="00CC1DE7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AFF823" w14:textId="77777777" w:rsidR="004B26DE" w:rsidRPr="00CC1DE7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7CF2637" w14:textId="77777777" w:rsidR="004B26DE" w:rsidRPr="00CC1DE7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0F9DB1C" w14:textId="77777777" w:rsidR="004B26DE" w:rsidRPr="00CC1DE7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C576D75" w14:textId="77777777" w:rsidR="004B26DE" w:rsidRPr="00CC1DE7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0EE265" w14:textId="77777777" w:rsidR="004B26DE" w:rsidRPr="00CC1DE7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100736" w14:textId="77777777" w:rsidR="004B26DE" w:rsidRPr="00CC1DE7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F15B87" w14:textId="77777777" w:rsidR="004B26DE" w:rsidRPr="00CC1DE7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510F03" w14:textId="77777777" w:rsidR="004B26DE" w:rsidRPr="00CC1DE7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B9F1CC" w14:textId="77777777" w:rsidR="004B26DE" w:rsidRPr="00CC1DE7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7DD92E" w14:textId="77777777" w:rsidR="004B26DE" w:rsidRPr="00CC1DE7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018AC9" w14:textId="77777777" w:rsidR="004B26DE" w:rsidRPr="00CC1DE7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360906" w14:textId="77777777" w:rsidR="004B26DE" w:rsidRPr="00CC1DE7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051A60" w14:textId="77777777" w:rsidR="004B26DE" w:rsidRPr="00CC1DE7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D19DA2" w14:textId="77777777" w:rsidR="004B26DE" w:rsidRPr="00CC1DE7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9911A5" w14:textId="77777777" w:rsidR="004B26DE" w:rsidRPr="00CC1DE7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46867C" w14:textId="77777777" w:rsidR="004B26DE" w:rsidRPr="00CC1DE7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A22EF1" w14:textId="77777777" w:rsidR="004B26DE" w:rsidRPr="00CC1DE7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EFCE70" w14:textId="77777777" w:rsidR="004B26DE" w:rsidRPr="00CC1DE7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CF4DF7" w14:textId="77777777" w:rsidR="004B26DE" w:rsidRPr="00CC1DE7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EEEE2C" w14:textId="77777777" w:rsidR="004B26DE" w:rsidRPr="00CC1DE7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33E7FA" w14:textId="77777777" w:rsidR="004B26DE" w:rsidRPr="00CC1DE7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571B11" w14:textId="77777777" w:rsidR="004B26DE" w:rsidRPr="00CC1DE7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B62C53" w14:textId="77777777" w:rsidR="004B26DE" w:rsidRPr="00CC1DE7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F3B20" w14:textId="77777777" w:rsidR="004B26DE" w:rsidRPr="00CC1DE7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  <w:lang w:val="en-IE"/>
              </w:rPr>
            </w:pPr>
          </w:p>
        </w:tc>
      </w:tr>
      <w:tr w:rsidR="004B26DE" w:rsidRPr="00CC1DE7" w14:paraId="0DFDABC3" w14:textId="77777777" w:rsidTr="00E35F4C">
        <w:trPr>
          <w:trHeight w:val="397"/>
        </w:trPr>
        <w:tc>
          <w:tcPr>
            <w:tcW w:w="14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6DF0D3C" w14:textId="77777777" w:rsidR="004B26DE" w:rsidRPr="00CC1DE7" w:rsidRDefault="00A556C8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  <w:r w:rsidRPr="00CC1DE7"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>Sloinnne</w:t>
            </w:r>
            <w:r w:rsidR="004B26DE" w:rsidRPr="00CC1DE7"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>:</w:t>
            </w: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60B7C08" w14:textId="77777777" w:rsidR="004B26DE" w:rsidRPr="00CC1DE7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1A21274" w14:textId="77777777" w:rsidR="004B26DE" w:rsidRPr="00CC1DE7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1AAB3ED" w14:textId="77777777" w:rsidR="004B26DE" w:rsidRPr="00CC1DE7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CC53F06" w14:textId="77777777" w:rsidR="004B26DE" w:rsidRPr="00CC1DE7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60F9E4D" w14:textId="77777777" w:rsidR="004B26DE" w:rsidRPr="00CC1DE7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038B0A2" w14:textId="77777777" w:rsidR="004B26DE" w:rsidRPr="00CC1DE7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DD2DB0" w14:textId="77777777" w:rsidR="004B26DE" w:rsidRPr="00CC1DE7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2E9613" w14:textId="77777777" w:rsidR="004B26DE" w:rsidRPr="00CC1DE7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402847" w14:textId="77777777" w:rsidR="004B26DE" w:rsidRPr="00CC1DE7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55E94F" w14:textId="77777777" w:rsidR="004B26DE" w:rsidRPr="00CC1DE7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E45A68" w14:textId="77777777" w:rsidR="004B26DE" w:rsidRPr="00CC1DE7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6D3866" w14:textId="77777777" w:rsidR="004B26DE" w:rsidRPr="00CC1DE7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197B31" w14:textId="77777777" w:rsidR="004B26DE" w:rsidRPr="00CC1DE7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97F459" w14:textId="77777777" w:rsidR="004B26DE" w:rsidRPr="00CC1DE7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85C33C" w14:textId="77777777" w:rsidR="004B26DE" w:rsidRPr="00CC1DE7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9FCAE3" w14:textId="77777777" w:rsidR="004B26DE" w:rsidRPr="00CC1DE7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372423" w14:textId="77777777" w:rsidR="004B26DE" w:rsidRPr="00CC1DE7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71F2A2" w14:textId="77777777" w:rsidR="004B26DE" w:rsidRPr="00CC1DE7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76193A" w14:textId="77777777" w:rsidR="004B26DE" w:rsidRPr="00CC1DE7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B2AF45" w14:textId="77777777" w:rsidR="004B26DE" w:rsidRPr="00CC1DE7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FAC4CE" w14:textId="77777777" w:rsidR="004B26DE" w:rsidRPr="00CC1DE7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5CEB68" w14:textId="77777777" w:rsidR="004B26DE" w:rsidRPr="00CC1DE7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BF9CB8" w14:textId="77777777" w:rsidR="004B26DE" w:rsidRPr="00CC1DE7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EC1190" w14:textId="77777777" w:rsidR="004B26DE" w:rsidRPr="00CC1DE7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6AAF89" w14:textId="77777777" w:rsidR="004B26DE" w:rsidRPr="00CC1DE7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DCD5AA" w14:textId="77777777" w:rsidR="004B26DE" w:rsidRPr="00CC1DE7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  <w:lang w:val="en-IE"/>
              </w:rPr>
            </w:pPr>
          </w:p>
        </w:tc>
      </w:tr>
      <w:tr w:rsidR="004B26DE" w:rsidRPr="00CC1DE7" w14:paraId="632CBA67" w14:textId="77777777" w:rsidTr="00E35F4C">
        <w:trPr>
          <w:gridAfter w:val="16"/>
          <w:wAfter w:w="5424" w:type="dxa"/>
          <w:trHeight w:hRule="exact" w:val="397"/>
        </w:trPr>
        <w:tc>
          <w:tcPr>
            <w:tcW w:w="14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7B2FE04" w14:textId="77777777" w:rsidR="004B26DE" w:rsidRPr="00CC1DE7" w:rsidRDefault="00A556C8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  <w:r w:rsidRPr="00CC1DE7"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>Dáta Breithe</w:t>
            </w:r>
            <w:r w:rsidR="004B26DE" w:rsidRPr="00CC1DE7"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>:</w:t>
            </w: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8C7BB0F" w14:textId="77777777" w:rsidR="004B26DE" w:rsidRPr="00CC1DE7" w:rsidRDefault="00325FF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  <w:lang w:val="en-IE"/>
              </w:rPr>
            </w:pPr>
            <w:r w:rsidRPr="00CC1DE7">
              <w:rPr>
                <w:rFonts w:ascii="Times New Roman" w:hAnsi="Times New Roman"/>
                <w:b/>
                <w:color w:val="C0C0C0"/>
                <w:sz w:val="20"/>
                <w:szCs w:val="20"/>
                <w:lang w:val="en-IE"/>
              </w:rPr>
              <w:t>L</w:t>
            </w:r>
          </w:p>
        </w:tc>
        <w:tc>
          <w:tcPr>
            <w:tcW w:w="3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15FD0EA" w14:textId="77777777" w:rsidR="004B26DE" w:rsidRPr="00CC1DE7" w:rsidRDefault="00325FF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  <w:lang w:val="en-IE"/>
              </w:rPr>
            </w:pPr>
            <w:r w:rsidRPr="00CC1DE7">
              <w:rPr>
                <w:rFonts w:ascii="Times New Roman" w:hAnsi="Times New Roman"/>
                <w:b/>
                <w:color w:val="C0C0C0"/>
                <w:sz w:val="20"/>
                <w:szCs w:val="20"/>
                <w:lang w:val="en-IE"/>
              </w:rPr>
              <w:t>L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03DE9021" w14:textId="77777777" w:rsidR="004B26DE" w:rsidRPr="00CC1DE7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40"/>
                <w:szCs w:val="40"/>
                <w:lang w:val="en-IE"/>
              </w:rPr>
            </w:pPr>
            <w:r w:rsidRPr="00CC1DE7">
              <w:rPr>
                <w:rFonts w:ascii="Times New Roman" w:hAnsi="Times New Roman"/>
                <w:b/>
                <w:sz w:val="40"/>
                <w:szCs w:val="40"/>
                <w:lang w:val="en-IE"/>
              </w:rPr>
              <w:t>/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C4C03DB" w14:textId="77777777" w:rsidR="004B26DE" w:rsidRPr="00CC1DE7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  <w:lang w:val="en-IE"/>
              </w:rPr>
            </w:pPr>
            <w:r w:rsidRPr="00CC1DE7">
              <w:rPr>
                <w:rFonts w:ascii="Times New Roman" w:hAnsi="Times New Roman"/>
                <w:b/>
                <w:color w:val="C0C0C0"/>
                <w:sz w:val="20"/>
                <w:szCs w:val="20"/>
                <w:lang w:val="en-IE"/>
              </w:rPr>
              <w:t>M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B3C8F12" w14:textId="77777777" w:rsidR="004B26DE" w:rsidRPr="00CC1DE7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  <w:lang w:val="en-IE"/>
              </w:rPr>
            </w:pPr>
            <w:r w:rsidRPr="00CC1DE7">
              <w:rPr>
                <w:rFonts w:ascii="Times New Roman" w:hAnsi="Times New Roman"/>
                <w:b/>
                <w:color w:val="C0C0C0"/>
                <w:sz w:val="20"/>
                <w:szCs w:val="20"/>
                <w:lang w:val="en-IE"/>
              </w:rPr>
              <w:t>M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3D498D51" w14:textId="77777777" w:rsidR="004B26DE" w:rsidRPr="00CC1DE7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40"/>
                <w:szCs w:val="40"/>
                <w:lang w:val="en-IE"/>
              </w:rPr>
            </w:pPr>
            <w:r w:rsidRPr="00CC1DE7">
              <w:rPr>
                <w:rFonts w:ascii="Times New Roman" w:hAnsi="Times New Roman"/>
                <w:b/>
                <w:sz w:val="40"/>
                <w:szCs w:val="40"/>
                <w:lang w:val="en-IE"/>
              </w:rPr>
              <w:t>/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BF25DB" w14:textId="77777777" w:rsidR="004B26DE" w:rsidRPr="00CC1DE7" w:rsidRDefault="00325FF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  <w:lang w:val="en-IE"/>
              </w:rPr>
            </w:pPr>
            <w:r w:rsidRPr="00CC1DE7">
              <w:rPr>
                <w:rFonts w:ascii="Times New Roman" w:hAnsi="Times New Roman"/>
                <w:b/>
                <w:color w:val="C0C0C0"/>
                <w:sz w:val="20"/>
                <w:szCs w:val="20"/>
                <w:lang w:val="en-IE"/>
              </w:rPr>
              <w:t>B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1C1CB3" w14:textId="77777777" w:rsidR="004B26DE" w:rsidRPr="00CC1DE7" w:rsidRDefault="00325FF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  <w:lang w:val="en-IE"/>
              </w:rPr>
            </w:pPr>
            <w:r w:rsidRPr="00CC1DE7">
              <w:rPr>
                <w:rFonts w:ascii="Times New Roman" w:hAnsi="Times New Roman"/>
                <w:b/>
                <w:color w:val="C0C0C0"/>
                <w:sz w:val="20"/>
                <w:szCs w:val="20"/>
                <w:lang w:val="en-IE"/>
              </w:rPr>
              <w:t>B</w:t>
            </w: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85C635" w14:textId="77777777" w:rsidR="004B26DE" w:rsidRPr="00CC1DE7" w:rsidRDefault="00325FF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  <w:lang w:val="en-IE"/>
              </w:rPr>
            </w:pPr>
            <w:r w:rsidRPr="00CC1DE7">
              <w:rPr>
                <w:rFonts w:ascii="Times New Roman" w:hAnsi="Times New Roman"/>
                <w:b/>
                <w:color w:val="C0C0C0"/>
                <w:sz w:val="20"/>
                <w:szCs w:val="20"/>
                <w:lang w:val="en-IE"/>
              </w:rPr>
              <w:t>B</w:t>
            </w: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11CE86" w14:textId="77777777" w:rsidR="004B26DE" w:rsidRPr="00CC1DE7" w:rsidRDefault="00325FF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  <w:lang w:val="en-IE"/>
              </w:rPr>
            </w:pPr>
            <w:r w:rsidRPr="00CC1DE7">
              <w:rPr>
                <w:rFonts w:ascii="Times New Roman" w:hAnsi="Times New Roman"/>
                <w:b/>
                <w:color w:val="C0C0C0"/>
                <w:sz w:val="20"/>
                <w:szCs w:val="20"/>
                <w:lang w:val="en-IE"/>
              </w:rPr>
              <w:t>B</w:t>
            </w:r>
          </w:p>
        </w:tc>
      </w:tr>
      <w:tr w:rsidR="00A94669" w:rsidRPr="00CC1DE7" w14:paraId="0110AD1D" w14:textId="77777777" w:rsidTr="00E35F4C">
        <w:trPr>
          <w:trHeight w:val="397"/>
        </w:trPr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5F7E572" w14:textId="77777777" w:rsidR="00A94669" w:rsidRPr="00CC1DE7" w:rsidRDefault="00A556C8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  <w:r w:rsidRPr="00CC1DE7"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>Seoladh R-phoist</w:t>
            </w:r>
            <w:r w:rsidR="00A94669" w:rsidRPr="00CC1DE7"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>: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A330F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F5AED3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40AF77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9847C4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05F461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7D26B2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42655D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376D70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6E3490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E327BF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787D0A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61BA61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37FB99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BBE6AF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8DBA10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27E6A1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C7A134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802554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24CE67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0EF274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7805FC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8A7713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070EA3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C94B13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51D2CB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</w:tr>
      <w:tr w:rsidR="00A94669" w:rsidRPr="00CC1DE7" w14:paraId="70A11D82" w14:textId="77777777" w:rsidTr="00E35F4C">
        <w:trPr>
          <w:trHeight w:val="397"/>
        </w:trPr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7CDE336" w14:textId="77777777" w:rsidR="00A94669" w:rsidRPr="00CC1DE7" w:rsidRDefault="00A556C8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  <w:r w:rsidRPr="00CC1DE7"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>Uimhir Theagmhála</w:t>
            </w:r>
            <w:r w:rsidR="00A94669" w:rsidRPr="00CC1DE7"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>: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9278DE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33B164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2933E1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B7FD9A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88E5FF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EC3470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A48D7F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D50EB0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A14FB4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7B7719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94B13B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5FF249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DEB54C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DDED7A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EC40BE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7C8BF7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1285DB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5F79B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18AF02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FE8DF5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98CC9D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2EE905B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524CD6D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FE98452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C8620B1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</w:tr>
      <w:tr w:rsidR="003815D5" w:rsidRPr="00CC1DE7" w14:paraId="6825B13E" w14:textId="77777777" w:rsidTr="00E35F4C">
        <w:trPr>
          <w:trHeight w:val="397"/>
        </w:trPr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FF60420" w14:textId="77777777" w:rsidR="003815D5" w:rsidRPr="00CC1DE7" w:rsidRDefault="00E35F4C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  <w:r w:rsidRPr="00CC1DE7"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 xml:space="preserve">Ról </w:t>
            </w:r>
            <w:r w:rsidR="00325FFE" w:rsidRPr="00CC1DE7"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>atá á</w:t>
            </w:r>
            <w:r w:rsidRPr="00CC1DE7"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 xml:space="preserve"> G</w:t>
            </w:r>
            <w:r w:rsidR="00325FFE" w:rsidRPr="00CC1DE7"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>h</w:t>
            </w:r>
            <w:r w:rsidRPr="00CC1DE7"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>rinnfhiosrú</w:t>
            </w:r>
            <w:r w:rsidR="003815D5" w:rsidRPr="00CC1DE7"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>: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094239" w14:textId="77777777" w:rsidR="003815D5" w:rsidRPr="00CC1DE7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3E75A0" w14:textId="77777777" w:rsidR="003815D5" w:rsidRPr="00CC1DE7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334AB2" w14:textId="77777777" w:rsidR="003815D5" w:rsidRPr="00CC1DE7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C58B1E" w14:textId="77777777" w:rsidR="003815D5" w:rsidRPr="00CC1DE7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76F2CA" w14:textId="77777777" w:rsidR="003815D5" w:rsidRPr="00CC1DE7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4CF0A5" w14:textId="77777777" w:rsidR="003815D5" w:rsidRPr="00CC1DE7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B8CBCC" w14:textId="77777777" w:rsidR="003815D5" w:rsidRPr="00CC1DE7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6F337E" w14:textId="77777777" w:rsidR="003815D5" w:rsidRPr="00CC1DE7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172F35" w14:textId="77777777" w:rsidR="003815D5" w:rsidRPr="00CC1DE7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7AD434" w14:textId="77777777" w:rsidR="003815D5" w:rsidRPr="00CC1DE7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2BA176" w14:textId="77777777" w:rsidR="003815D5" w:rsidRPr="00CC1DE7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DE0C27" w14:textId="77777777" w:rsidR="003815D5" w:rsidRPr="00CC1DE7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84F74E" w14:textId="77777777" w:rsidR="003815D5" w:rsidRPr="00CC1DE7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103B96" w14:textId="77777777" w:rsidR="003815D5" w:rsidRPr="00CC1DE7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CAB193" w14:textId="77777777" w:rsidR="003815D5" w:rsidRPr="00CC1DE7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0B2433" w14:textId="77777777" w:rsidR="003815D5" w:rsidRPr="00CC1DE7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78A387" w14:textId="77777777" w:rsidR="003815D5" w:rsidRPr="00CC1DE7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263434" w14:textId="77777777" w:rsidR="003815D5" w:rsidRPr="00CC1DE7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AD97A4" w14:textId="77777777" w:rsidR="003815D5" w:rsidRPr="00CC1DE7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9F45DF" w14:textId="77777777" w:rsidR="003815D5" w:rsidRPr="00CC1DE7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4846F1" w14:textId="77777777" w:rsidR="003815D5" w:rsidRPr="00CC1DE7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D6579B" w14:textId="77777777" w:rsidR="003815D5" w:rsidRPr="00CC1DE7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EB96CD" w14:textId="77777777" w:rsidR="003815D5" w:rsidRPr="00CC1DE7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04E082" w14:textId="77777777" w:rsidR="003815D5" w:rsidRPr="00CC1DE7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</w:tr>
      <w:tr w:rsidR="002F0464" w:rsidRPr="00CC1DE7" w14:paraId="1737D300" w14:textId="77777777" w:rsidTr="00E35F4C">
        <w:trPr>
          <w:trHeight w:val="397"/>
        </w:trPr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90D8572" w14:textId="77777777" w:rsidR="002F0464" w:rsidRPr="00CC1DE7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C52BCC" w14:textId="77777777" w:rsidR="002F0464" w:rsidRPr="00CC1DE7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2E1298" w14:textId="77777777" w:rsidR="002F0464" w:rsidRPr="00CC1DE7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8C10C2" w14:textId="77777777" w:rsidR="002F0464" w:rsidRPr="00CC1DE7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6BBD83" w14:textId="77777777" w:rsidR="002F0464" w:rsidRPr="00CC1DE7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523F08" w14:textId="77777777" w:rsidR="002F0464" w:rsidRPr="00CC1DE7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48D3DF" w14:textId="77777777" w:rsidR="002F0464" w:rsidRPr="00CC1DE7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F4F42A" w14:textId="77777777" w:rsidR="002F0464" w:rsidRPr="00CC1DE7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47ED84" w14:textId="77777777" w:rsidR="002F0464" w:rsidRPr="00CC1DE7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6F96E7" w14:textId="77777777" w:rsidR="002F0464" w:rsidRPr="00CC1DE7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FCED5E" w14:textId="77777777" w:rsidR="002F0464" w:rsidRPr="00CC1DE7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2AFF19" w14:textId="77777777" w:rsidR="002F0464" w:rsidRPr="00CC1DE7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8934A8" w14:textId="77777777" w:rsidR="002F0464" w:rsidRPr="00CC1DE7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5CAF4" w14:textId="77777777" w:rsidR="002F0464" w:rsidRPr="00CC1DE7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37B5C7" w14:textId="77777777" w:rsidR="002F0464" w:rsidRPr="00CC1DE7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45638B" w14:textId="77777777" w:rsidR="002F0464" w:rsidRPr="00CC1DE7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089394" w14:textId="77777777" w:rsidR="002F0464" w:rsidRPr="00CC1DE7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126491" w14:textId="77777777" w:rsidR="002F0464" w:rsidRPr="00CC1DE7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A8D350" w14:textId="77777777" w:rsidR="002F0464" w:rsidRPr="00CC1DE7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BF663A" w14:textId="77777777" w:rsidR="002F0464" w:rsidRPr="00CC1DE7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C18174" w14:textId="77777777" w:rsidR="002F0464" w:rsidRPr="00CC1DE7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903CCB" w14:textId="77777777" w:rsidR="002F0464" w:rsidRPr="00CC1DE7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792909" w14:textId="77777777" w:rsidR="002F0464" w:rsidRPr="00CC1DE7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2830B0" w14:textId="77777777" w:rsidR="002F0464" w:rsidRPr="00CC1DE7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E0916C" w14:textId="77777777" w:rsidR="002F0464" w:rsidRPr="00CC1DE7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</w:tr>
      <w:tr w:rsidR="00A94669" w:rsidRPr="00CC1DE7" w14:paraId="1380C34A" w14:textId="77777777" w:rsidTr="00E35F4C">
        <w:trPr>
          <w:trHeight w:val="397"/>
        </w:trPr>
        <w:tc>
          <w:tcPr>
            <w:tcW w:w="25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656A7" w14:textId="77777777" w:rsidR="00A94669" w:rsidRPr="00CC1DE7" w:rsidRDefault="00E35F4C" w:rsidP="005A6609">
            <w:pPr>
              <w:spacing w:after="0" w:line="240" w:lineRule="auto"/>
              <w:ind w:right="763"/>
              <w:jc w:val="right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  <w:r w:rsidRPr="00CC1DE7"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>Seoladh Reatha</w:t>
            </w:r>
            <w:r w:rsidR="00A94669" w:rsidRPr="00CC1DE7"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>: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F573297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F3C903D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7655A5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3C05A7C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55BFBBA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4D4B649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61CC55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5E8D376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0053601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2F57990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E4561CE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C5E32C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0A8BF77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4C5FFB7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AEFCDE5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BAAFCB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0F6E446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AA02FFC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E5DDF97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257863D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2C598AC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17EAF0A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40DE115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</w:tr>
      <w:tr w:rsidR="00A94669" w:rsidRPr="00CC1DE7" w14:paraId="0CAE9D63" w14:textId="77777777" w:rsidTr="00E35F4C">
        <w:trPr>
          <w:trHeight w:val="397"/>
        </w:trPr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DD0AD7F" w14:textId="77777777" w:rsidR="00A94669" w:rsidRPr="00CC1DE7" w:rsidRDefault="00E35F4C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  <w:r w:rsidRPr="00CC1DE7"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>Líne</w:t>
            </w:r>
            <w:r w:rsidR="00A94669" w:rsidRPr="00CC1DE7"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 xml:space="preserve"> 1: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9CC324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F72C65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6F033F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DC58BC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44FDC2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C7F709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5CDBFB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6FD925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EA1352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F3F114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746042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9DB591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4B639A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38E250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4EE8F7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4BED4D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DB64D6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B8499D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ECDB76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AC0607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6FEAF2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952CCA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E435BF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EEBDAD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EF4ECC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</w:tr>
      <w:tr w:rsidR="00A94669" w:rsidRPr="00CC1DE7" w14:paraId="7090260F" w14:textId="77777777" w:rsidTr="00E35F4C">
        <w:trPr>
          <w:trHeight w:val="397"/>
        </w:trPr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1D89810" w14:textId="77777777" w:rsidR="00A94669" w:rsidRPr="00CC1DE7" w:rsidRDefault="00E35F4C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  <w:r w:rsidRPr="00CC1DE7"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>Líne</w:t>
            </w:r>
            <w:r w:rsidR="00A94669" w:rsidRPr="00CC1DE7"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 xml:space="preserve"> 2: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4E6107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ECFA66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4EDF04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CE6CA0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2A1D9A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BE70F1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FF98C7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94F239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1D25B6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3C8904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612662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0A65D5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F142E5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00C9A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106B3D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EEEBFC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E000CE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8BCC01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1E353A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ECDD5F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F53D30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390C57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9B3E65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B58BE5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C4BCEA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</w:tr>
      <w:tr w:rsidR="00A94669" w:rsidRPr="00CC1DE7" w14:paraId="6B5DE236" w14:textId="77777777" w:rsidTr="00E35F4C">
        <w:trPr>
          <w:trHeight w:val="397"/>
        </w:trPr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5111179" w14:textId="77777777" w:rsidR="00A94669" w:rsidRPr="00CC1DE7" w:rsidRDefault="00A94669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  <w:r w:rsidRPr="00CC1DE7"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>L</w:t>
            </w:r>
            <w:r w:rsidR="00E35F4C" w:rsidRPr="00CC1DE7"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>í</w:t>
            </w:r>
            <w:r w:rsidRPr="00CC1DE7"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>ne 3: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D82AE5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F26829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92C5FC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C22D44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4F3F94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46DB3F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55C87E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F963FD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7DAF0F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B1BD9A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C366D5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4CC175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A69BAA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AEB3D4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35BB82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674EDA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48FF39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41BA1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54B4F3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AE905D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E52192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459318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28A3EA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24F139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46C770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</w:tr>
      <w:tr w:rsidR="00A94669" w:rsidRPr="00CC1DE7" w14:paraId="415432A2" w14:textId="77777777" w:rsidTr="00E35F4C">
        <w:trPr>
          <w:trHeight w:val="397"/>
        </w:trPr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BBC193F" w14:textId="77777777" w:rsidR="00A94669" w:rsidRPr="00CC1DE7" w:rsidRDefault="00A94669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  <w:r w:rsidRPr="00CC1DE7"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>L</w:t>
            </w:r>
            <w:r w:rsidR="00E35F4C" w:rsidRPr="00CC1DE7"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>í</w:t>
            </w:r>
            <w:r w:rsidRPr="00CC1DE7"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>ne 4: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214174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D8E87D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5BEC16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7CD864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864A58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DEFFE3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0B9336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1B603F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4844BA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816684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46B2B7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42EB60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4C93FF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D67A78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254FD1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73F970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3528D5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6C69D8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253DB0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BC67F2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EC950A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1E9093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9D3FA1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9ED071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AF476E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</w:tr>
      <w:tr w:rsidR="00A94669" w:rsidRPr="00CC1DE7" w14:paraId="4E2EF939" w14:textId="77777777" w:rsidTr="00E35F4C">
        <w:trPr>
          <w:trHeight w:val="397"/>
        </w:trPr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6274B5D" w14:textId="77777777" w:rsidR="00A94669" w:rsidRPr="00CC1DE7" w:rsidRDefault="00A94669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  <w:r w:rsidRPr="00CC1DE7"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>L</w:t>
            </w:r>
            <w:r w:rsidR="00E35F4C" w:rsidRPr="00CC1DE7"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>í</w:t>
            </w:r>
            <w:r w:rsidRPr="00CC1DE7"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>ne 5: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8318CF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5B97DE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DDCAE2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BD1286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7C7107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08E4EC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43013B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9329ED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BC1561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D117D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E4CDF1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BD4EBF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82D811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A7E67B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41E283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9B8FA9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E31897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333CA9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AAF722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D7C817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23F40B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563418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195E59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45702B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D1AEF" w14:textId="77777777" w:rsidR="00A94669" w:rsidRPr="00CC1DE7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</w:tr>
      <w:tr w:rsidR="0077543A" w:rsidRPr="00CC1DE7" w14:paraId="33E6C001" w14:textId="77777777" w:rsidTr="00E35F4C">
        <w:trPr>
          <w:trHeight w:val="397"/>
        </w:trPr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B1BD499" w14:textId="77777777" w:rsidR="0077543A" w:rsidRPr="00CC1DE7" w:rsidRDefault="00E35F4C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  <w:r w:rsidRPr="00CC1DE7"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>Éirchód</w:t>
            </w:r>
            <w:r w:rsidR="002F3435" w:rsidRPr="00CC1DE7"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>/Postc</w:t>
            </w:r>
            <w:r w:rsidRPr="00CC1DE7"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>hód</w:t>
            </w:r>
            <w:r w:rsidR="002F3435" w:rsidRPr="00CC1DE7"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>: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B7EA10" w14:textId="77777777" w:rsidR="0077543A" w:rsidRPr="00CC1DE7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9B6B03" w14:textId="77777777" w:rsidR="0077543A" w:rsidRPr="00CC1DE7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652E08" w14:textId="77777777" w:rsidR="0077543A" w:rsidRPr="00CC1DE7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A39783" w14:textId="77777777" w:rsidR="0077543A" w:rsidRPr="00CC1DE7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F855AD" w14:textId="77777777" w:rsidR="0077543A" w:rsidRPr="00CC1DE7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FBCCED" w14:textId="77777777" w:rsidR="0077543A" w:rsidRPr="00CC1DE7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F17C55" w14:textId="77777777" w:rsidR="0077543A" w:rsidRPr="00CC1DE7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3BB9B8" w14:textId="77777777" w:rsidR="0077543A" w:rsidRPr="00CC1DE7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50B6D0" w14:textId="77777777" w:rsidR="0077543A" w:rsidRPr="00CC1DE7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8223DA" w14:textId="77777777" w:rsidR="0077543A" w:rsidRPr="00CC1DE7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A63750" w14:textId="77777777" w:rsidR="0077543A" w:rsidRPr="00CC1DE7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A4DF18" w14:textId="77777777" w:rsidR="0077543A" w:rsidRPr="00CC1DE7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0F45D4" w14:textId="77777777" w:rsidR="0077543A" w:rsidRPr="00CC1DE7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F6B300" w14:textId="77777777" w:rsidR="0077543A" w:rsidRPr="00CC1DE7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3DF0CD" w14:textId="77777777" w:rsidR="0077543A" w:rsidRPr="00CC1DE7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4BAE3B" w14:textId="77777777" w:rsidR="0077543A" w:rsidRPr="00CC1DE7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67EB65" w14:textId="77777777" w:rsidR="0077543A" w:rsidRPr="00CC1DE7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BE52FD" w14:textId="77777777" w:rsidR="0077543A" w:rsidRPr="00CC1DE7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8290D2" w14:textId="77777777" w:rsidR="0077543A" w:rsidRPr="00CC1DE7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FAAB1F" w14:textId="77777777" w:rsidR="0077543A" w:rsidRPr="00CC1DE7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838E25" w14:textId="77777777" w:rsidR="0077543A" w:rsidRPr="00CC1DE7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F0D8AB" w14:textId="77777777" w:rsidR="0077543A" w:rsidRPr="00CC1DE7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B4C694" w14:textId="77777777" w:rsidR="0077543A" w:rsidRPr="00CC1DE7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32E6EB" w14:textId="77777777" w:rsidR="0077543A" w:rsidRPr="00CC1DE7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D1A655" w14:textId="77777777" w:rsidR="0077543A" w:rsidRPr="00CC1DE7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</w:tr>
    </w:tbl>
    <w:p w14:paraId="3660B7E3" w14:textId="77777777" w:rsidR="00096E42" w:rsidRPr="00CC1DE7" w:rsidRDefault="00A556C8" w:rsidP="006E1151">
      <w:pPr>
        <w:spacing w:after="0"/>
        <w:ind w:left="-1080" w:right="-1054"/>
        <w:jc w:val="both"/>
        <w:rPr>
          <w:rFonts w:ascii="Times New Roman" w:hAnsi="Times New Roman"/>
          <w:b/>
          <w:lang w:val="en-IE"/>
        </w:rPr>
      </w:pPr>
      <w:r w:rsidRPr="00CC1DE7">
        <w:rPr>
          <w:rFonts w:ascii="Times New Roman" w:hAnsi="Times New Roman"/>
          <w:b/>
          <w:lang w:val="en-IE"/>
        </w:rPr>
        <w:t>Faoi</w:t>
      </w:r>
      <w:r w:rsidR="00096E42" w:rsidRPr="00CC1DE7">
        <w:rPr>
          <w:rFonts w:ascii="Times New Roman" w:hAnsi="Times New Roman"/>
          <w:b/>
          <w:lang w:val="en-IE"/>
        </w:rPr>
        <w:t xml:space="preserve"> </w:t>
      </w:r>
      <w:r w:rsidR="00E35F4C" w:rsidRPr="00CC1DE7">
        <w:rPr>
          <w:rFonts w:ascii="Times New Roman" w:hAnsi="Times New Roman"/>
          <w:b/>
          <w:lang w:val="en-IE"/>
        </w:rPr>
        <w:t>Alt</w:t>
      </w:r>
      <w:r w:rsidR="00096E42" w:rsidRPr="00CC1DE7">
        <w:rPr>
          <w:rFonts w:ascii="Times New Roman" w:hAnsi="Times New Roman"/>
          <w:b/>
          <w:lang w:val="en-IE"/>
        </w:rPr>
        <w:t xml:space="preserve"> 26(b) </w:t>
      </w:r>
      <w:r w:rsidRPr="00CC1DE7">
        <w:rPr>
          <w:rFonts w:ascii="Times New Roman" w:hAnsi="Times New Roman"/>
          <w:b/>
          <w:lang w:val="en-IE"/>
        </w:rPr>
        <w:t xml:space="preserve">de na hAchtanna um an Bhiúró Náisiúnta Grinnfhiosrúcháin (Leanaí agus Daoine Soghonta) </w:t>
      </w:r>
      <w:r w:rsidR="00A4077A" w:rsidRPr="00CC1DE7">
        <w:rPr>
          <w:rFonts w:ascii="Times New Roman" w:hAnsi="Times New Roman"/>
          <w:b/>
          <w:lang w:val="en-IE"/>
        </w:rPr>
        <w:t>2012</w:t>
      </w:r>
      <w:r w:rsidR="004D59E7" w:rsidRPr="00CC1DE7">
        <w:rPr>
          <w:rFonts w:ascii="Times New Roman" w:hAnsi="Times New Roman"/>
          <w:b/>
          <w:lang w:val="en-IE"/>
        </w:rPr>
        <w:t xml:space="preserve"> </w:t>
      </w:r>
      <w:r w:rsidR="00E35F4C" w:rsidRPr="00CC1DE7">
        <w:rPr>
          <w:rFonts w:ascii="Times New Roman" w:hAnsi="Times New Roman"/>
          <w:b/>
          <w:lang w:val="en-IE"/>
        </w:rPr>
        <w:t>g</w:t>
      </w:r>
      <w:r w:rsidR="004D59E7" w:rsidRPr="00CC1DE7">
        <w:rPr>
          <w:rFonts w:ascii="Times New Roman" w:hAnsi="Times New Roman"/>
          <w:b/>
          <w:lang w:val="en-IE"/>
        </w:rPr>
        <w:t>o 2016</w:t>
      </w:r>
      <w:r w:rsidR="00A4077A" w:rsidRPr="00CC1DE7">
        <w:rPr>
          <w:rFonts w:ascii="Times New Roman" w:hAnsi="Times New Roman"/>
          <w:b/>
          <w:lang w:val="en-IE"/>
        </w:rPr>
        <w:t>, i</w:t>
      </w:r>
      <w:r w:rsidRPr="00CC1DE7">
        <w:rPr>
          <w:rFonts w:ascii="Times New Roman" w:hAnsi="Times New Roman"/>
          <w:b/>
          <w:lang w:val="en-IE"/>
        </w:rPr>
        <w:t>s cion é ráiteas bré</w:t>
      </w:r>
      <w:r w:rsidR="00E35F4C" w:rsidRPr="00CC1DE7">
        <w:rPr>
          <w:rFonts w:ascii="Times New Roman" w:hAnsi="Times New Roman"/>
          <w:b/>
          <w:lang w:val="en-IE"/>
        </w:rPr>
        <w:t>agach</w:t>
      </w:r>
      <w:r w:rsidRPr="00CC1DE7">
        <w:rPr>
          <w:rFonts w:ascii="Times New Roman" w:hAnsi="Times New Roman"/>
          <w:b/>
          <w:lang w:val="en-IE"/>
        </w:rPr>
        <w:t xml:space="preserve"> a thabhairt chun nochtadh grinnfhiosrúcháin a fháil</w:t>
      </w:r>
      <w:r w:rsidR="00096E42" w:rsidRPr="00CC1DE7">
        <w:rPr>
          <w:rFonts w:ascii="Times New Roman" w:hAnsi="Times New Roman"/>
          <w:b/>
          <w:lang w:val="en-IE"/>
        </w:rPr>
        <w:t>.</w:t>
      </w:r>
    </w:p>
    <w:p w14:paraId="377B4AEB" w14:textId="77777777" w:rsidR="00B23DE6" w:rsidRPr="00CC1DE7" w:rsidRDefault="00B23DE6" w:rsidP="005A5BBB">
      <w:pPr>
        <w:spacing w:after="0" w:line="240" w:lineRule="auto"/>
        <w:ind w:right="-1054"/>
        <w:rPr>
          <w:rFonts w:ascii="Times New Roman" w:hAnsi="Times New Roman"/>
          <w:b/>
          <w:sz w:val="20"/>
          <w:szCs w:val="20"/>
          <w:lang w:val="en-IE"/>
        </w:rPr>
      </w:pPr>
    </w:p>
    <w:p w14:paraId="0FF5EFD7" w14:textId="5C4471C2" w:rsidR="0067562C" w:rsidRPr="00CC1DE7" w:rsidRDefault="00685D4F" w:rsidP="00A4077A">
      <w:pPr>
        <w:rPr>
          <w:lang w:val="en-IE"/>
        </w:rPr>
      </w:pPr>
      <w:r>
        <w:rPr>
          <w:noProof/>
          <w:sz w:val="16"/>
          <w:szCs w:val="16"/>
          <w:lang w:val="en-IE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997F2E" wp14:editId="664E1339">
                <wp:simplePos x="0" y="0"/>
                <wp:positionH relativeFrom="column">
                  <wp:posOffset>-685800</wp:posOffset>
                </wp:positionH>
                <wp:positionV relativeFrom="paragraph">
                  <wp:posOffset>103505</wp:posOffset>
                </wp:positionV>
                <wp:extent cx="6629400" cy="285750"/>
                <wp:effectExtent l="9525" t="11430" r="9525" b="762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85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720E8" w14:textId="77777777" w:rsidR="00EF676D" w:rsidRPr="005D0769" w:rsidRDefault="00E35F4C" w:rsidP="009C2E7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Cuid</w:t>
                            </w:r>
                            <w:r w:rsidR="00EF676D" w:rsidRPr="005D0769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="00EF676D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2 </w:t>
                            </w:r>
                            <w:r w:rsidR="00EF676D" w:rsidRPr="005D0769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–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Faisnéis Bhreise</w:t>
                            </w:r>
                            <w:r w:rsidR="00EF676D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 w:rsidR="00EF676D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 w:rsidR="00EF676D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 w:rsidR="00EF676D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 w:rsidR="00EF676D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97F2E" id="Text Box 9" o:spid="_x0000_s1027" type="#_x0000_t202" style="position:absolute;margin-left:-54pt;margin-top:8.15pt;width:522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" fillcolor="black">
                <v:textbox>
                  <w:txbxContent>
                    <w:p w14:paraId="656720E8" w14:textId="77777777" w:rsidR="00EF676D" w:rsidRPr="005D0769" w:rsidRDefault="00E35F4C" w:rsidP="009C2E7D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Cuid</w:t>
                      </w:r>
                      <w:r w:rsidR="00EF676D" w:rsidRPr="005D0769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</w:t>
                      </w:r>
                      <w:r w:rsidR="00EF676D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2 </w:t>
                      </w:r>
                      <w:r w:rsidR="00EF676D" w:rsidRPr="005D0769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–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Faisnéis Bhreise</w:t>
                      </w:r>
                      <w:r w:rsidR="00EF676D"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 w:rsidR="00EF676D"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 w:rsidR="00EF676D"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 w:rsidR="00EF676D"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 w:rsidR="00EF676D"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286"/>
        <w:tblOverlap w:val="never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8"/>
        <w:gridCol w:w="785"/>
        <w:gridCol w:w="3353"/>
        <w:gridCol w:w="1012"/>
        <w:gridCol w:w="350"/>
        <w:gridCol w:w="350"/>
        <w:gridCol w:w="340"/>
        <w:gridCol w:w="392"/>
        <w:gridCol w:w="388"/>
        <w:gridCol w:w="340"/>
        <w:gridCol w:w="350"/>
        <w:gridCol w:w="350"/>
        <w:gridCol w:w="350"/>
        <w:gridCol w:w="350"/>
      </w:tblGrid>
      <w:tr w:rsidR="006D3096" w:rsidRPr="00CC1DE7" w14:paraId="35151288" w14:textId="77777777" w:rsidTr="005227D6">
        <w:trPr>
          <w:trHeight w:val="397"/>
        </w:trPr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8FED61B" w14:textId="77777777" w:rsidR="006D3096" w:rsidRPr="00CC1DE7" w:rsidRDefault="00E35F4C" w:rsidP="005227D6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  <w:r w:rsidRPr="00CC1DE7"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>Ainm na hEagraíochta</w:t>
            </w:r>
            <w:r w:rsidR="006D3096" w:rsidRPr="00CC1DE7"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>:</w:t>
            </w:r>
          </w:p>
        </w:tc>
        <w:tc>
          <w:tcPr>
            <w:tcW w:w="788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68C332" w14:textId="77777777" w:rsidR="006D3096" w:rsidRPr="00CC1DE7" w:rsidRDefault="006D3096" w:rsidP="005227D6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  <w:lang w:val="en-IE"/>
              </w:rPr>
            </w:pPr>
          </w:p>
        </w:tc>
      </w:tr>
      <w:tr w:rsidR="008C5B4A" w:rsidRPr="00CC1DE7" w14:paraId="0D640336" w14:textId="77777777" w:rsidTr="005227D6">
        <w:trPr>
          <w:trHeight w:hRule="exact" w:val="170"/>
        </w:trPr>
        <w:tc>
          <w:tcPr>
            <w:tcW w:w="1042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474BC2F" w14:textId="77777777" w:rsidR="008C5B4A" w:rsidRPr="00CC1DE7" w:rsidRDefault="008C5B4A" w:rsidP="005227D6">
            <w:pPr>
              <w:spacing w:after="0" w:line="240" w:lineRule="auto"/>
              <w:ind w:right="152"/>
              <w:rPr>
                <w:rFonts w:ascii="Times New Roman" w:hAnsi="Times New Roman"/>
                <w:sz w:val="16"/>
                <w:szCs w:val="16"/>
                <w:lang w:val="en-IE"/>
              </w:rPr>
            </w:pPr>
          </w:p>
        </w:tc>
      </w:tr>
      <w:tr w:rsidR="0032650C" w:rsidRPr="00CC1DE7" w14:paraId="15CD34A7" w14:textId="77777777" w:rsidTr="005227D6">
        <w:trPr>
          <w:trHeight w:val="480"/>
        </w:trPr>
        <w:tc>
          <w:tcPr>
            <w:tcW w:w="10428" w:type="dxa"/>
            <w:gridSpan w:val="1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DBE191" w14:textId="77777777" w:rsidR="00286835" w:rsidRPr="00CC1DE7" w:rsidRDefault="00286835" w:rsidP="005227D6">
            <w:pPr>
              <w:spacing w:after="0" w:line="240" w:lineRule="auto"/>
              <w:ind w:right="152"/>
              <w:jc w:val="both"/>
              <w:rPr>
                <w:rFonts w:ascii="Times New Roman" w:hAnsi="Times New Roman"/>
                <w:b/>
                <w:sz w:val="14"/>
                <w:szCs w:val="20"/>
                <w:lang w:val="en-IE"/>
              </w:rPr>
            </w:pPr>
          </w:p>
          <w:p w14:paraId="1E69654C" w14:textId="77777777" w:rsidR="0032650C" w:rsidRPr="00CC1DE7" w:rsidRDefault="00E35F4C" w:rsidP="005227D6">
            <w:pPr>
              <w:spacing w:after="0" w:line="240" w:lineRule="auto"/>
              <w:ind w:right="152"/>
              <w:jc w:val="both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  <w:r w:rsidRPr="00CC1DE7"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 xml:space="preserve">Sholáthair mé cáipéisíocht chun mo chéannacht a bhailíochtú de réir mar ba ghá </w:t>
            </w:r>
            <w:r w:rsidRPr="00CC1DE7">
              <w:rPr>
                <w:rFonts w:ascii="Times New Roman" w:hAnsi="Times New Roman"/>
                <w:b/>
                <w:i/>
                <w:sz w:val="20"/>
                <w:szCs w:val="20"/>
                <w:lang w:val="en-IE"/>
              </w:rPr>
              <w:t>agus</w:t>
            </w:r>
          </w:p>
          <w:p w14:paraId="4C5FE47C" w14:textId="77777777" w:rsidR="0032650C" w:rsidRPr="00CC1DE7" w:rsidRDefault="00E35F4C" w:rsidP="005227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  <w:r w:rsidRPr="00CC1DE7"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 xml:space="preserve">Toilímse do dhéanamh an iarratais seo &amp; do nochtadh faisnéise ag an Bhiúró Náisiúnta Grinnfhiosrúcháin leis an Duine Idirchaidrimh de bhun Alt 13(4)(e) de na hAchtanna um an Bhiúró Náisiúnta Grinnfhiosrúcháin (Leanaí agus Daoine Soghonta) 2012 chuig 2016 </w:t>
            </w:r>
            <w:r w:rsidR="00302BE2" w:rsidRPr="00CC1DE7">
              <w:rPr>
                <w:rFonts w:ascii="Times New Roman" w:hAnsi="Times New Roman"/>
                <w:b/>
                <w:bCs/>
                <w:sz w:val="20"/>
                <w:szCs w:val="20"/>
                <w:lang w:val="en-IE"/>
              </w:rPr>
              <w:t>.</w:t>
            </w:r>
            <w:r w:rsidR="00D54E9B" w:rsidRPr="00CC1DE7">
              <w:rPr>
                <w:rFonts w:ascii="Times New Roman" w:hAnsi="Times New Roman"/>
                <w:b/>
                <w:bCs/>
                <w:sz w:val="20"/>
                <w:szCs w:val="20"/>
                <w:lang w:val="en-IE"/>
              </w:rPr>
              <w:t xml:space="preserve"> </w:t>
            </w:r>
            <w:r w:rsidRPr="00CC1DE7">
              <w:rPr>
                <w:rFonts w:ascii="Times New Roman" w:hAnsi="Times New Roman"/>
                <w:b/>
                <w:bCs/>
                <w:sz w:val="24"/>
                <w:szCs w:val="24"/>
                <w:highlight w:val="red"/>
                <w:lang w:val="en-IE"/>
              </w:rPr>
              <w:t>Cuir tic sa bhosca</w:t>
            </w:r>
            <w:r w:rsidR="00D54E9B" w:rsidRPr="00CC1DE7">
              <w:rPr>
                <w:rFonts w:ascii="Times New Roman" w:hAnsi="Times New Roman"/>
                <w:b/>
                <w:bCs/>
                <w:sz w:val="20"/>
                <w:szCs w:val="20"/>
                <w:lang w:val="en-IE"/>
              </w:rPr>
              <w:t xml:space="preserve"> </w:t>
            </w:r>
            <w:r w:rsidR="00D54E9B" w:rsidRPr="00CC1DE7">
              <w:rPr>
                <w:rFonts w:ascii="Times New Roman" w:hAnsi="Times New Roman"/>
                <w:b/>
                <w:bCs/>
                <w:sz w:val="32"/>
                <w:szCs w:val="32"/>
                <w:lang w:val="en-IE"/>
              </w:rPr>
              <w:t></w:t>
            </w:r>
          </w:p>
        </w:tc>
      </w:tr>
      <w:tr w:rsidR="00302BE2" w:rsidRPr="00CC1DE7" w14:paraId="7C7A10E0" w14:textId="77777777" w:rsidTr="005227D6">
        <w:trPr>
          <w:trHeight w:hRule="exact" w:val="651"/>
        </w:trPr>
        <w:tc>
          <w:tcPr>
            <w:tcW w:w="10428" w:type="dxa"/>
            <w:gridSpan w:val="14"/>
            <w:vMerge/>
            <w:tcBorders>
              <w:left w:val="nil"/>
              <w:right w:val="nil"/>
            </w:tcBorders>
          </w:tcPr>
          <w:p w14:paraId="7C69A8B5" w14:textId="77777777" w:rsidR="00302BE2" w:rsidRPr="00CC1DE7" w:rsidRDefault="00302BE2" w:rsidP="005227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</w:tr>
      <w:tr w:rsidR="00D54E9B" w:rsidRPr="00CC1DE7" w14:paraId="2D5446DC" w14:textId="77777777" w:rsidTr="005227D6">
        <w:trPr>
          <w:trHeight w:hRule="exact" w:val="110"/>
        </w:trPr>
        <w:tc>
          <w:tcPr>
            <w:tcW w:w="10428" w:type="dxa"/>
            <w:gridSpan w:val="14"/>
            <w:vMerge/>
            <w:tcBorders>
              <w:left w:val="nil"/>
              <w:bottom w:val="nil"/>
              <w:right w:val="nil"/>
            </w:tcBorders>
            <w:vAlign w:val="center"/>
          </w:tcPr>
          <w:p w14:paraId="71E65B95" w14:textId="77777777" w:rsidR="00D54E9B" w:rsidRPr="00CC1DE7" w:rsidRDefault="00D54E9B" w:rsidP="005227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IE"/>
              </w:rPr>
            </w:pPr>
          </w:p>
        </w:tc>
      </w:tr>
      <w:tr w:rsidR="003F441D" w:rsidRPr="00CC1DE7" w14:paraId="195742F3" w14:textId="77777777" w:rsidTr="005227D6">
        <w:trPr>
          <w:trHeight w:hRule="exact"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152F36C6" w14:textId="77777777" w:rsidR="003F441D" w:rsidRPr="00CC1DE7" w:rsidRDefault="00E35F4C" w:rsidP="005227D6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b/>
                <w:sz w:val="24"/>
                <w:lang w:val="en-IE"/>
              </w:rPr>
            </w:pPr>
            <w:r w:rsidRPr="00CC1DE7">
              <w:rPr>
                <w:rFonts w:ascii="Times New Roman" w:hAnsi="Times New Roman"/>
                <w:b/>
                <w:sz w:val="24"/>
                <w:lang w:val="en-IE"/>
              </w:rPr>
              <w:t>Síniú an</w:t>
            </w:r>
          </w:p>
        </w:tc>
        <w:tc>
          <w:tcPr>
            <w:tcW w:w="42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54FD08" w14:textId="77777777" w:rsidR="003F441D" w:rsidRPr="00CC1DE7" w:rsidRDefault="00FD32A5" w:rsidP="005227D6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  <w:lang w:val="en-IE"/>
              </w:rPr>
            </w:pPr>
            <w:r w:rsidRPr="00CC1DE7">
              <w:rPr>
                <w:rFonts w:ascii="Times New Roman" w:hAnsi="Times New Roman"/>
                <w:sz w:val="24"/>
                <w:lang w:val="en-IE"/>
              </w:rPr>
              <w:t xml:space="preserve">   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A7BF11A" w14:textId="77777777" w:rsidR="003F441D" w:rsidRPr="00CC1DE7" w:rsidRDefault="003F441D" w:rsidP="005227D6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  <w:lang w:val="en-I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FDD3A13" w14:textId="77777777" w:rsidR="003F441D" w:rsidRPr="00CC1DE7" w:rsidRDefault="003F441D" w:rsidP="005227D6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  <w:lang w:val="en-I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509DD9D" w14:textId="77777777" w:rsidR="003F441D" w:rsidRPr="00CC1DE7" w:rsidRDefault="003F441D" w:rsidP="005227D6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  <w:lang w:val="en-I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7D3C3" w14:textId="77777777" w:rsidR="003F441D" w:rsidRPr="00CC1DE7" w:rsidRDefault="003F441D" w:rsidP="005227D6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  <w:lang w:val="en-I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3D39FE7" w14:textId="77777777" w:rsidR="003F441D" w:rsidRPr="00CC1DE7" w:rsidRDefault="003F441D" w:rsidP="005227D6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  <w:lang w:val="en-I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8AA4660" w14:textId="77777777" w:rsidR="003F441D" w:rsidRPr="00CC1DE7" w:rsidRDefault="003F441D" w:rsidP="005227D6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  <w:lang w:val="en-I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A8240" w14:textId="77777777" w:rsidR="003F441D" w:rsidRPr="00CC1DE7" w:rsidRDefault="003F441D" w:rsidP="005227D6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  <w:lang w:val="en-I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643C5FD" w14:textId="77777777" w:rsidR="003F441D" w:rsidRPr="00CC1DE7" w:rsidRDefault="003F441D" w:rsidP="005227D6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  <w:lang w:val="en-I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10F549A" w14:textId="77777777" w:rsidR="003F441D" w:rsidRPr="00CC1DE7" w:rsidRDefault="003F441D" w:rsidP="005227D6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  <w:lang w:val="en-I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42D5BAE" w14:textId="77777777" w:rsidR="003F441D" w:rsidRPr="00CC1DE7" w:rsidRDefault="003F441D" w:rsidP="005227D6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  <w:lang w:val="en-I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B2303D8" w14:textId="77777777" w:rsidR="003F441D" w:rsidRPr="00CC1DE7" w:rsidRDefault="003F441D" w:rsidP="005227D6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  <w:lang w:val="en-IE"/>
              </w:rPr>
            </w:pPr>
          </w:p>
        </w:tc>
      </w:tr>
      <w:tr w:rsidR="003F441D" w:rsidRPr="00CC1DE7" w14:paraId="3AD0A2DE" w14:textId="77777777" w:rsidTr="005227D6">
        <w:trPr>
          <w:trHeight w:hRule="exact" w:val="397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3B010B6" w14:textId="77777777" w:rsidR="003F441D" w:rsidRPr="00CC1DE7" w:rsidRDefault="00E35F4C" w:rsidP="005227D6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b/>
                <w:sz w:val="24"/>
                <w:lang w:val="en-IE"/>
              </w:rPr>
            </w:pPr>
            <w:r w:rsidRPr="00CC1DE7">
              <w:rPr>
                <w:rFonts w:ascii="Times New Roman" w:hAnsi="Times New Roman"/>
                <w:b/>
                <w:sz w:val="24"/>
                <w:lang w:val="en-IE"/>
              </w:rPr>
              <w:t>Iarratasóra</w:t>
            </w:r>
            <w:r w:rsidR="003F441D" w:rsidRPr="00CC1DE7">
              <w:rPr>
                <w:rFonts w:ascii="Times New Roman" w:hAnsi="Times New Roman"/>
                <w:b/>
                <w:sz w:val="24"/>
                <w:lang w:val="en-IE"/>
              </w:rPr>
              <w:t>:</w:t>
            </w:r>
          </w:p>
        </w:tc>
        <w:tc>
          <w:tcPr>
            <w:tcW w:w="428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7DE4F1" w14:textId="77777777" w:rsidR="003F441D" w:rsidRPr="00CC1DE7" w:rsidRDefault="003F441D" w:rsidP="005227D6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  <w:lang w:val="en-IE"/>
              </w:rPr>
            </w:pP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CC4CEAF" w14:textId="77777777" w:rsidR="003F441D" w:rsidRPr="00CC1DE7" w:rsidRDefault="003F441D" w:rsidP="005227D6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4"/>
                <w:lang w:val="en-IE"/>
              </w:rPr>
            </w:pPr>
            <w:r w:rsidRPr="00CC1DE7">
              <w:rPr>
                <w:rFonts w:ascii="Times New Roman" w:hAnsi="Times New Roman"/>
                <w:b/>
                <w:sz w:val="24"/>
                <w:lang w:val="en-IE"/>
              </w:rPr>
              <w:t xml:space="preserve">    D</w:t>
            </w:r>
            <w:r w:rsidR="00E35F4C" w:rsidRPr="00CC1DE7">
              <w:rPr>
                <w:rFonts w:ascii="Times New Roman" w:hAnsi="Times New Roman"/>
                <w:b/>
                <w:sz w:val="24"/>
                <w:lang w:val="en-IE"/>
              </w:rPr>
              <w:t>áta</w:t>
            </w:r>
            <w:r w:rsidRPr="00CC1DE7">
              <w:rPr>
                <w:rFonts w:ascii="Times New Roman" w:hAnsi="Times New Roman"/>
                <w:b/>
                <w:sz w:val="24"/>
                <w:lang w:val="en-IE"/>
              </w:rPr>
              <w:t>: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3A0750" w14:textId="77777777" w:rsidR="003F441D" w:rsidRPr="00CC1DE7" w:rsidRDefault="00E35F4C" w:rsidP="005227D6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  <w:lang w:val="en-IE"/>
              </w:rPr>
            </w:pPr>
            <w:r w:rsidRPr="00CC1DE7">
              <w:rPr>
                <w:rFonts w:ascii="Times New Roman" w:hAnsi="Times New Roman"/>
                <w:b/>
                <w:color w:val="A6A6A6"/>
                <w:sz w:val="20"/>
                <w:szCs w:val="20"/>
                <w:lang w:val="en-IE"/>
              </w:rPr>
              <w:t>L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3745BB" w14:textId="77777777" w:rsidR="003F441D" w:rsidRPr="00CC1DE7" w:rsidRDefault="00E35F4C" w:rsidP="005227D6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  <w:lang w:val="en-IE"/>
              </w:rPr>
            </w:pPr>
            <w:r w:rsidRPr="00CC1DE7">
              <w:rPr>
                <w:rFonts w:ascii="Times New Roman" w:hAnsi="Times New Roman"/>
                <w:b/>
                <w:color w:val="A6A6A6"/>
                <w:sz w:val="20"/>
                <w:szCs w:val="20"/>
                <w:lang w:val="en-IE"/>
              </w:rPr>
              <w:t>L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97ADD37" w14:textId="77777777" w:rsidR="003F441D" w:rsidRPr="00CC1DE7" w:rsidRDefault="003F441D" w:rsidP="005227D6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40"/>
                <w:lang w:val="en-IE"/>
              </w:rPr>
            </w:pPr>
            <w:r w:rsidRPr="00CC1DE7">
              <w:rPr>
                <w:rFonts w:ascii="Times New Roman" w:hAnsi="Times New Roman"/>
                <w:b/>
                <w:sz w:val="40"/>
                <w:lang w:val="en-IE"/>
              </w:rPr>
              <w:t>/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856F5B" w14:textId="77777777" w:rsidR="003F441D" w:rsidRPr="00CC1DE7" w:rsidRDefault="003F441D" w:rsidP="005227D6">
            <w:pPr>
              <w:spacing w:after="0" w:line="240" w:lineRule="auto"/>
              <w:ind w:left="-13" w:right="-472"/>
              <w:rPr>
                <w:rFonts w:ascii="Times New Roman" w:hAnsi="Times New Roman"/>
                <w:b/>
                <w:color w:val="A6A6A6"/>
                <w:sz w:val="20"/>
                <w:szCs w:val="20"/>
                <w:lang w:val="en-IE"/>
              </w:rPr>
            </w:pPr>
            <w:r w:rsidRPr="00CC1DE7">
              <w:rPr>
                <w:rFonts w:ascii="Times New Roman" w:hAnsi="Times New Roman"/>
                <w:b/>
                <w:color w:val="A6A6A6"/>
                <w:sz w:val="20"/>
                <w:szCs w:val="20"/>
                <w:lang w:val="en-IE"/>
              </w:rPr>
              <w:t>M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0DD0DE" w14:textId="77777777" w:rsidR="003F441D" w:rsidRPr="00CC1DE7" w:rsidRDefault="003F441D" w:rsidP="005227D6">
            <w:pPr>
              <w:spacing w:after="0" w:line="240" w:lineRule="auto"/>
              <w:ind w:left="-17" w:right="-472"/>
              <w:rPr>
                <w:rFonts w:ascii="Times New Roman" w:hAnsi="Times New Roman"/>
                <w:b/>
                <w:color w:val="A6A6A6"/>
                <w:sz w:val="20"/>
                <w:szCs w:val="20"/>
                <w:lang w:val="en-IE"/>
              </w:rPr>
            </w:pPr>
            <w:r w:rsidRPr="00CC1DE7">
              <w:rPr>
                <w:rFonts w:ascii="Times New Roman" w:hAnsi="Times New Roman"/>
                <w:b/>
                <w:color w:val="A6A6A6"/>
                <w:sz w:val="20"/>
                <w:szCs w:val="20"/>
                <w:lang w:val="en-IE"/>
              </w:rPr>
              <w:t>M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012DA8B" w14:textId="77777777" w:rsidR="003F441D" w:rsidRPr="00CC1DE7" w:rsidRDefault="003F441D" w:rsidP="005227D6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40"/>
                <w:lang w:val="en-IE"/>
              </w:rPr>
            </w:pPr>
            <w:r w:rsidRPr="00CC1DE7">
              <w:rPr>
                <w:rFonts w:ascii="Times New Roman" w:hAnsi="Times New Roman"/>
                <w:b/>
                <w:sz w:val="40"/>
                <w:lang w:val="en-IE"/>
              </w:rPr>
              <w:t>/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56F71C" w14:textId="77777777" w:rsidR="003F441D" w:rsidRPr="00CC1DE7" w:rsidRDefault="00E35F4C" w:rsidP="005227D6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  <w:lang w:val="en-IE"/>
              </w:rPr>
            </w:pPr>
            <w:r w:rsidRPr="00CC1DE7">
              <w:rPr>
                <w:rFonts w:ascii="Times New Roman" w:hAnsi="Times New Roman"/>
                <w:b/>
                <w:color w:val="A6A6A6"/>
                <w:sz w:val="20"/>
                <w:szCs w:val="20"/>
                <w:lang w:val="en-IE"/>
              </w:rPr>
              <w:t>B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52ED99" w14:textId="77777777" w:rsidR="003F441D" w:rsidRPr="00CC1DE7" w:rsidRDefault="00E35F4C" w:rsidP="005227D6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  <w:lang w:val="en-IE"/>
              </w:rPr>
            </w:pPr>
            <w:r w:rsidRPr="00CC1DE7">
              <w:rPr>
                <w:rFonts w:ascii="Times New Roman" w:hAnsi="Times New Roman"/>
                <w:b/>
                <w:color w:val="A6A6A6"/>
                <w:sz w:val="20"/>
                <w:szCs w:val="20"/>
                <w:lang w:val="en-IE"/>
              </w:rPr>
              <w:t>B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71ED4F" w14:textId="77777777" w:rsidR="003F441D" w:rsidRPr="00CC1DE7" w:rsidRDefault="00E35F4C" w:rsidP="005227D6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  <w:lang w:val="en-IE"/>
              </w:rPr>
            </w:pPr>
            <w:r w:rsidRPr="00CC1DE7">
              <w:rPr>
                <w:rFonts w:ascii="Times New Roman" w:hAnsi="Times New Roman"/>
                <w:b/>
                <w:color w:val="A6A6A6"/>
                <w:sz w:val="20"/>
                <w:szCs w:val="20"/>
                <w:lang w:val="en-IE"/>
              </w:rPr>
              <w:t>B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A9CAAA" w14:textId="77777777" w:rsidR="003F441D" w:rsidRPr="00CC1DE7" w:rsidRDefault="00E35F4C" w:rsidP="005227D6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  <w:lang w:val="en-IE"/>
              </w:rPr>
            </w:pPr>
            <w:r w:rsidRPr="00CC1DE7">
              <w:rPr>
                <w:rFonts w:ascii="Times New Roman" w:hAnsi="Times New Roman"/>
                <w:b/>
                <w:color w:val="A6A6A6"/>
                <w:sz w:val="20"/>
                <w:szCs w:val="20"/>
                <w:lang w:val="en-IE"/>
              </w:rPr>
              <w:t>B</w:t>
            </w:r>
          </w:p>
        </w:tc>
      </w:tr>
      <w:tr w:rsidR="006C4F93" w:rsidRPr="00CC1DE7" w14:paraId="7C59AD3A" w14:textId="77777777" w:rsidTr="005227D6">
        <w:trPr>
          <w:trHeight w:hRule="exact" w:val="170"/>
        </w:trPr>
        <w:tc>
          <w:tcPr>
            <w:tcW w:w="1042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104E095" w14:textId="77777777" w:rsidR="006C4F93" w:rsidRPr="00CC1DE7" w:rsidRDefault="006C4F93" w:rsidP="005227D6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  <w:lang w:val="en-IE"/>
              </w:rPr>
            </w:pPr>
          </w:p>
          <w:p w14:paraId="6328AE56" w14:textId="77777777" w:rsidR="005A5BBB" w:rsidRPr="00CC1DE7" w:rsidRDefault="005A5BBB" w:rsidP="005227D6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  <w:lang w:val="en-IE"/>
              </w:rPr>
            </w:pPr>
          </w:p>
          <w:p w14:paraId="2AB4FCF9" w14:textId="77777777" w:rsidR="005A5BBB" w:rsidRPr="00CC1DE7" w:rsidRDefault="005A5BBB" w:rsidP="005227D6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  <w:lang w:val="en-IE"/>
              </w:rPr>
            </w:pPr>
          </w:p>
        </w:tc>
      </w:tr>
      <w:tr w:rsidR="005A5BBB" w:rsidRPr="00CC1DE7" w14:paraId="1346BDDA" w14:textId="77777777" w:rsidTr="005227D6">
        <w:trPr>
          <w:trHeight w:val="170"/>
        </w:trPr>
        <w:tc>
          <w:tcPr>
            <w:tcW w:w="1042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75782EF" w14:textId="77777777" w:rsidR="005A5BBB" w:rsidRPr="00CC1DE7" w:rsidRDefault="00E35F4C" w:rsidP="005227D6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  <w:lang w:val="en-IE"/>
              </w:rPr>
            </w:pPr>
            <w:r w:rsidRPr="00CC1DE7"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>Nóta: Seol an fhoirm seo ar ais chuig an eagraíocht thuasluaite</w:t>
            </w:r>
            <w:r w:rsidR="005A5BBB" w:rsidRPr="00CC1DE7"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 xml:space="preserve">.  </w:t>
            </w:r>
            <w:r w:rsidR="002D14CB" w:rsidRPr="00CC1DE7"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>Seolfar cuireadh ansin go dtí suíomh idirlín an ríomh-Ghrinnfhiosraithe</w:t>
            </w:r>
            <w:r w:rsidR="005A5BBB" w:rsidRPr="00CC1DE7"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 xml:space="preserve"> </w:t>
            </w:r>
            <w:r w:rsidR="002D14CB" w:rsidRPr="00CC1DE7"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 xml:space="preserve">chuig do sheoladh </w:t>
            </w:r>
            <w:r w:rsidR="00325FFE" w:rsidRPr="00CC1DE7"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>R</w:t>
            </w:r>
            <w:r w:rsidR="002D14CB" w:rsidRPr="00CC1DE7"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>-phoist</w:t>
            </w:r>
            <w:r w:rsidR="005A6609" w:rsidRPr="00CC1DE7"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>.</w:t>
            </w:r>
          </w:p>
        </w:tc>
      </w:tr>
    </w:tbl>
    <w:p w14:paraId="1BEE226C" w14:textId="77777777" w:rsidR="00AB052E" w:rsidRPr="00CC1DE7" w:rsidRDefault="00AB052E" w:rsidP="0067562C">
      <w:pPr>
        <w:spacing w:after="0"/>
        <w:ind w:left="-1077"/>
        <w:rPr>
          <w:rFonts w:ascii="Times New Roman" w:hAnsi="Times New Roman"/>
          <w:sz w:val="16"/>
          <w:szCs w:val="16"/>
          <w:lang w:val="en-IE"/>
        </w:rPr>
      </w:pPr>
    </w:p>
    <w:sectPr w:rsidR="00AB052E" w:rsidRPr="00CC1DE7" w:rsidSect="00457861">
      <w:pgSz w:w="11906" w:h="16838"/>
      <w:pgMar w:top="567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8E9AE" w14:textId="77777777" w:rsidR="00A12BD7" w:rsidRDefault="00A12BD7" w:rsidP="00A4077A">
      <w:pPr>
        <w:spacing w:after="0" w:line="240" w:lineRule="auto"/>
      </w:pPr>
      <w:r>
        <w:separator/>
      </w:r>
    </w:p>
  </w:endnote>
  <w:endnote w:type="continuationSeparator" w:id="0">
    <w:p w14:paraId="35ACB150" w14:textId="77777777" w:rsidR="00A12BD7" w:rsidRDefault="00A12BD7" w:rsidP="00A4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10811" w14:textId="77777777" w:rsidR="00A12BD7" w:rsidRDefault="00A12BD7" w:rsidP="00A4077A">
      <w:pPr>
        <w:spacing w:after="0" w:line="240" w:lineRule="auto"/>
      </w:pPr>
      <w:r>
        <w:separator/>
      </w:r>
    </w:p>
  </w:footnote>
  <w:footnote w:type="continuationSeparator" w:id="0">
    <w:p w14:paraId="08D13942" w14:textId="77777777" w:rsidR="00A12BD7" w:rsidRDefault="00A12BD7" w:rsidP="00A40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90613"/>
    <w:multiLevelType w:val="hybridMultilevel"/>
    <w:tmpl w:val="5D5CF4C4"/>
    <w:lvl w:ilvl="0" w:tplc="4BA2FB24"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6E3"/>
    <w:rsid w:val="00041C8F"/>
    <w:rsid w:val="00064956"/>
    <w:rsid w:val="000708C7"/>
    <w:rsid w:val="00096E42"/>
    <w:rsid w:val="000B55C9"/>
    <w:rsid w:val="000D479F"/>
    <w:rsid w:val="000F5509"/>
    <w:rsid w:val="00147636"/>
    <w:rsid w:val="001676BC"/>
    <w:rsid w:val="0017190C"/>
    <w:rsid w:val="00173855"/>
    <w:rsid w:val="001853A0"/>
    <w:rsid w:val="001A0F1D"/>
    <w:rsid w:val="001A56C5"/>
    <w:rsid w:val="001C09C2"/>
    <w:rsid w:val="001C19CD"/>
    <w:rsid w:val="001C5476"/>
    <w:rsid w:val="001C7459"/>
    <w:rsid w:val="001E09C7"/>
    <w:rsid w:val="001E73FE"/>
    <w:rsid w:val="001F7B2F"/>
    <w:rsid w:val="00203EE5"/>
    <w:rsid w:val="00205C8C"/>
    <w:rsid w:val="00230C66"/>
    <w:rsid w:val="002328D2"/>
    <w:rsid w:val="00260FDF"/>
    <w:rsid w:val="00286835"/>
    <w:rsid w:val="00297795"/>
    <w:rsid w:val="002A3E18"/>
    <w:rsid w:val="002A5D98"/>
    <w:rsid w:val="002D14CB"/>
    <w:rsid w:val="002D4801"/>
    <w:rsid w:val="002F0464"/>
    <w:rsid w:val="002F3435"/>
    <w:rsid w:val="00302BE2"/>
    <w:rsid w:val="003032A1"/>
    <w:rsid w:val="00306355"/>
    <w:rsid w:val="00306561"/>
    <w:rsid w:val="00325FFE"/>
    <w:rsid w:val="0032650C"/>
    <w:rsid w:val="003276C0"/>
    <w:rsid w:val="00330D26"/>
    <w:rsid w:val="00344BAB"/>
    <w:rsid w:val="00353CB0"/>
    <w:rsid w:val="003815D5"/>
    <w:rsid w:val="003A337B"/>
    <w:rsid w:val="003C6D5F"/>
    <w:rsid w:val="003C7A0F"/>
    <w:rsid w:val="003D67B8"/>
    <w:rsid w:val="003F441D"/>
    <w:rsid w:val="0042054A"/>
    <w:rsid w:val="00427A59"/>
    <w:rsid w:val="004336E3"/>
    <w:rsid w:val="004471A9"/>
    <w:rsid w:val="00457861"/>
    <w:rsid w:val="004607D1"/>
    <w:rsid w:val="004635D2"/>
    <w:rsid w:val="00476E3E"/>
    <w:rsid w:val="004B26DE"/>
    <w:rsid w:val="004C442D"/>
    <w:rsid w:val="004D59E7"/>
    <w:rsid w:val="004D711B"/>
    <w:rsid w:val="004E3538"/>
    <w:rsid w:val="004E5D23"/>
    <w:rsid w:val="004F3E88"/>
    <w:rsid w:val="0051427C"/>
    <w:rsid w:val="005227D6"/>
    <w:rsid w:val="005338D2"/>
    <w:rsid w:val="00566FA5"/>
    <w:rsid w:val="005715D3"/>
    <w:rsid w:val="00575A3A"/>
    <w:rsid w:val="005826DD"/>
    <w:rsid w:val="005839C1"/>
    <w:rsid w:val="005A09DF"/>
    <w:rsid w:val="005A0AFC"/>
    <w:rsid w:val="005A1D5D"/>
    <w:rsid w:val="005A4AB5"/>
    <w:rsid w:val="005A5BBB"/>
    <w:rsid w:val="005A6609"/>
    <w:rsid w:val="005C51F2"/>
    <w:rsid w:val="005E1A52"/>
    <w:rsid w:val="00603CBA"/>
    <w:rsid w:val="00614E1F"/>
    <w:rsid w:val="00626817"/>
    <w:rsid w:val="00636687"/>
    <w:rsid w:val="00670572"/>
    <w:rsid w:val="0067562C"/>
    <w:rsid w:val="0067673C"/>
    <w:rsid w:val="006816C3"/>
    <w:rsid w:val="00685D4F"/>
    <w:rsid w:val="00695353"/>
    <w:rsid w:val="006B2FD9"/>
    <w:rsid w:val="006C4F93"/>
    <w:rsid w:val="006C5F16"/>
    <w:rsid w:val="006D3096"/>
    <w:rsid w:val="006D64DC"/>
    <w:rsid w:val="006E1151"/>
    <w:rsid w:val="0070115D"/>
    <w:rsid w:val="00712342"/>
    <w:rsid w:val="00753700"/>
    <w:rsid w:val="007604D7"/>
    <w:rsid w:val="0077543A"/>
    <w:rsid w:val="00783C32"/>
    <w:rsid w:val="007A244B"/>
    <w:rsid w:val="007B48E6"/>
    <w:rsid w:val="007E5A26"/>
    <w:rsid w:val="008054E4"/>
    <w:rsid w:val="00851F6A"/>
    <w:rsid w:val="0087752A"/>
    <w:rsid w:val="008C0482"/>
    <w:rsid w:val="008C1EB4"/>
    <w:rsid w:val="008C38A4"/>
    <w:rsid w:val="008C5B4A"/>
    <w:rsid w:val="008E0B58"/>
    <w:rsid w:val="00913B90"/>
    <w:rsid w:val="009511EA"/>
    <w:rsid w:val="00953BAB"/>
    <w:rsid w:val="009B562B"/>
    <w:rsid w:val="009C2E7D"/>
    <w:rsid w:val="009C39A4"/>
    <w:rsid w:val="009C7898"/>
    <w:rsid w:val="009D0FFF"/>
    <w:rsid w:val="00A12BD7"/>
    <w:rsid w:val="00A342E4"/>
    <w:rsid w:val="00A4077A"/>
    <w:rsid w:val="00A556C8"/>
    <w:rsid w:val="00A92843"/>
    <w:rsid w:val="00A938D3"/>
    <w:rsid w:val="00A94669"/>
    <w:rsid w:val="00AA6835"/>
    <w:rsid w:val="00AB052E"/>
    <w:rsid w:val="00AC132F"/>
    <w:rsid w:val="00AC5017"/>
    <w:rsid w:val="00AC55EA"/>
    <w:rsid w:val="00AD3757"/>
    <w:rsid w:val="00AE184D"/>
    <w:rsid w:val="00B045BF"/>
    <w:rsid w:val="00B1300F"/>
    <w:rsid w:val="00B23DE6"/>
    <w:rsid w:val="00B50E7B"/>
    <w:rsid w:val="00B53C17"/>
    <w:rsid w:val="00B72681"/>
    <w:rsid w:val="00B92E0E"/>
    <w:rsid w:val="00B94D72"/>
    <w:rsid w:val="00C01343"/>
    <w:rsid w:val="00C2367B"/>
    <w:rsid w:val="00C26640"/>
    <w:rsid w:val="00C406D8"/>
    <w:rsid w:val="00C47CCA"/>
    <w:rsid w:val="00C50B99"/>
    <w:rsid w:val="00C61500"/>
    <w:rsid w:val="00C74342"/>
    <w:rsid w:val="00C75832"/>
    <w:rsid w:val="00C9678B"/>
    <w:rsid w:val="00CA2ABA"/>
    <w:rsid w:val="00CA5ABC"/>
    <w:rsid w:val="00CC1DE7"/>
    <w:rsid w:val="00CC564C"/>
    <w:rsid w:val="00CC59C1"/>
    <w:rsid w:val="00CC6312"/>
    <w:rsid w:val="00CD10B3"/>
    <w:rsid w:val="00CE0F18"/>
    <w:rsid w:val="00CE20E0"/>
    <w:rsid w:val="00D200F2"/>
    <w:rsid w:val="00D23A7D"/>
    <w:rsid w:val="00D4624C"/>
    <w:rsid w:val="00D50DB7"/>
    <w:rsid w:val="00D54E9B"/>
    <w:rsid w:val="00D61BA9"/>
    <w:rsid w:val="00D7430A"/>
    <w:rsid w:val="00D74990"/>
    <w:rsid w:val="00D80B5F"/>
    <w:rsid w:val="00D85BAB"/>
    <w:rsid w:val="00D95388"/>
    <w:rsid w:val="00D96BE8"/>
    <w:rsid w:val="00E254D2"/>
    <w:rsid w:val="00E25629"/>
    <w:rsid w:val="00E35F4C"/>
    <w:rsid w:val="00E46812"/>
    <w:rsid w:val="00EA4307"/>
    <w:rsid w:val="00EB71F4"/>
    <w:rsid w:val="00EE5E59"/>
    <w:rsid w:val="00EF676D"/>
    <w:rsid w:val="00F03AE7"/>
    <w:rsid w:val="00F041F0"/>
    <w:rsid w:val="00F05C20"/>
    <w:rsid w:val="00F15487"/>
    <w:rsid w:val="00F15A06"/>
    <w:rsid w:val="00F31FE4"/>
    <w:rsid w:val="00F45596"/>
    <w:rsid w:val="00F52298"/>
    <w:rsid w:val="00F66DCD"/>
    <w:rsid w:val="00FB3DCD"/>
    <w:rsid w:val="00FD32A5"/>
    <w:rsid w:val="00FD6A14"/>
    <w:rsid w:val="00FF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76B2D68B"/>
  <w15:docId w15:val="{A88967C7-7908-4901-9F1D-B96F7321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36E3"/>
    <w:pPr>
      <w:spacing w:after="200" w:line="276" w:lineRule="auto"/>
    </w:pPr>
    <w:rPr>
      <w:rFonts w:ascii="Calibri" w:hAnsi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8D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200F2"/>
    <w:rPr>
      <w:rFonts w:ascii="Tahoma" w:hAnsi="Tahoma" w:cs="Tahoma"/>
      <w:sz w:val="16"/>
      <w:szCs w:val="16"/>
    </w:rPr>
  </w:style>
  <w:style w:type="character" w:styleId="Hyperlink">
    <w:name w:val="Hyperlink"/>
    <w:rsid w:val="005E1A52"/>
    <w:rPr>
      <w:color w:val="0000FF"/>
      <w:u w:val="single"/>
    </w:rPr>
  </w:style>
  <w:style w:type="paragraph" w:styleId="Header">
    <w:name w:val="header"/>
    <w:basedOn w:val="Normal"/>
    <w:link w:val="HeaderChar"/>
    <w:rsid w:val="00A40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rsid w:val="00A4077A"/>
    <w:rPr>
      <w:rFonts w:ascii="Calibri" w:hAnsi="Calibri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rsid w:val="00A40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rsid w:val="00A4077A"/>
    <w:rPr>
      <w:rFonts w:ascii="Calibri" w:hAnsi="Calibri"/>
      <w:sz w:val="22"/>
      <w:szCs w:val="22"/>
      <w:lang w:val="en-GB" w:eastAsia="en-US"/>
    </w:rPr>
  </w:style>
  <w:style w:type="paragraph" w:customStyle="1" w:styleId="Default">
    <w:name w:val="Default"/>
    <w:rsid w:val="004C44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0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9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gardais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s0757845</dc:creator>
  <cp:lastModifiedBy>NICOLE MARLEY</cp:lastModifiedBy>
  <cp:revision>2</cp:revision>
  <cp:lastPrinted>2019-01-30T13:39:00Z</cp:lastPrinted>
  <dcterms:created xsi:type="dcterms:W3CDTF">2022-02-09T09:28:00Z</dcterms:created>
  <dcterms:modified xsi:type="dcterms:W3CDTF">2022-02-09T09:28:00Z</dcterms:modified>
</cp:coreProperties>
</file>